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29D5D3F4" w:rsidR="00B634B7" w:rsidRDefault="0054473E" w:rsidP="0054473E">
      <w:r>
        <w:rPr>
          <w:lang w:val="uk-UA"/>
        </w:rPr>
        <w:t xml:space="preserve">                                                                                      </w:t>
      </w:r>
      <w:bookmarkStart w:id="0" w:name="_GoBack"/>
      <w:bookmarkEnd w:id="0"/>
      <w:r w:rsidR="00B634B7">
        <w:rPr>
          <w:noProof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7C89DF16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06EE55E" w14:textId="77777777" w:rsidR="006955D4" w:rsidRDefault="006955D4" w:rsidP="006955D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6226C2" w14:textId="7651913B" w:rsidR="006955D4" w:rsidRDefault="006955D4" w:rsidP="00FF28B8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5575B19F" w14:textId="77777777" w:rsidR="006955D4" w:rsidRDefault="006955D4" w:rsidP="006955D4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2C161A" w14:textId="76F2E378" w:rsidR="006955D4" w:rsidRDefault="006955D4" w:rsidP="006955D4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2 позачергової сесії Димерської селищної ради VІІІ скликання</w:t>
      </w:r>
    </w:p>
    <w:p w14:paraId="5F0D78A4" w14:textId="77777777" w:rsidR="006955D4" w:rsidRDefault="006955D4" w:rsidP="006955D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37CFA9" w14:textId="5BBA755A" w:rsidR="006955D4" w:rsidRDefault="006955D4" w:rsidP="00F22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95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безоплатне прийняття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95B99" w:rsidRPr="00A95B99">
        <w:rPr>
          <w:rFonts w:ascii="Times New Roman" w:hAnsi="Times New Roman" w:cs="Times New Roman"/>
          <w:b/>
          <w:sz w:val="28"/>
          <w:szCs w:val="28"/>
          <w:lang w:val="uk-UA"/>
        </w:rPr>
        <w:t>юридичних осіб та майна спільної 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</w:t>
      </w:r>
    </w:p>
    <w:p w14:paraId="061BC0FB" w14:textId="3D086E29" w:rsidR="00AE1F75" w:rsidRDefault="009714F0" w:rsidP="009714F0">
      <w:pPr>
        <w:tabs>
          <w:tab w:val="left" w:pos="6732"/>
        </w:tabs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71C709B0" w14:textId="395BF290" w:rsidR="00AE1F75" w:rsidRPr="00CB2473" w:rsidRDefault="00AE1F75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пункту 39 розділу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 «Прикінцеві та перехідні положення» Бюджетного кодексу України, Цивільного кодексу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статей 26, 43, 60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рішень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Димерської </w:t>
      </w:r>
      <w:r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селищної ради від 27.11.2020р. №5-1-</w:t>
      </w:r>
      <w:r w:rsidRPr="00CB2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B2473">
        <w:rPr>
          <w:rFonts w:ascii="Times New Roman" w:hAnsi="Times New Roman" w:cs="Times New Roman"/>
          <w:bCs/>
          <w:sz w:val="28"/>
          <w:szCs w:val="28"/>
        </w:rPr>
        <w:t>V</w:t>
      </w:r>
      <w:r w:rsidRPr="00CB2473"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Pr="00CB24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початок реорганізації </w:t>
      </w:r>
      <w:r w:rsidRPr="00CB24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 та </w:t>
      </w:r>
      <w:r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 11.12.2020р. №31-2-</w:t>
      </w:r>
      <w:r w:rsidRPr="00CB24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B2473">
        <w:rPr>
          <w:rFonts w:ascii="Times New Roman" w:hAnsi="Times New Roman" w:cs="Times New Roman"/>
          <w:bCs/>
          <w:sz w:val="28"/>
          <w:szCs w:val="28"/>
        </w:rPr>
        <w:t>V</w:t>
      </w:r>
      <w:r w:rsidRPr="00CB2473">
        <w:rPr>
          <w:rFonts w:ascii="Times New Roman" w:hAnsi="Times New Roman" w:cs="Times New Roman"/>
          <w:bCs/>
          <w:sz w:val="28"/>
          <w:szCs w:val="28"/>
          <w:lang w:val="uk-UA"/>
        </w:rPr>
        <w:t>ІІІ «</w:t>
      </w:r>
      <w:r w:rsidRPr="00CB24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 внесення змін до рішення сесії №5-1-</w:t>
      </w:r>
      <w:r w:rsidRPr="00CB24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B2473">
        <w:rPr>
          <w:rFonts w:ascii="Times New Roman" w:hAnsi="Times New Roman" w:cs="Times New Roman"/>
          <w:bCs/>
          <w:sz w:val="28"/>
          <w:szCs w:val="28"/>
        </w:rPr>
        <w:t>V</w:t>
      </w:r>
      <w:r w:rsidRPr="00CB2473"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 w:rsidRPr="00CB24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від 27.11.2020р. «Про початок реорганізації </w:t>
      </w:r>
      <w:r w:rsidRPr="00CB24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юридичних осіб –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сільських</w:t>
      </w:r>
      <w:r w:rsidRPr="00CB24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</w:t>
      </w:r>
      <w:r w:rsidRPr="00CB247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рішен</w:t>
      </w:r>
      <w:r w:rsidR="007662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ь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Вишгородської районної ради від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16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.12.2020 року №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31-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0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2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-</w:t>
      </w:r>
      <w:r w:rsidRPr="00691330">
        <w:rPr>
          <w:rFonts w:ascii="Times New Roman" w:hAnsi="Times New Roman" w:cs="Times New Roman"/>
          <w:sz w:val="28"/>
          <w:szCs w:val="28"/>
        </w:rPr>
        <w:t>V</w:t>
      </w:r>
      <w:r w:rsidRPr="00691330">
        <w:rPr>
          <w:rFonts w:ascii="Times New Roman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1330">
        <w:rPr>
          <w:rFonts w:ascii="Times New Roman" w:hAnsi="Times New Roman" w:cs="Times New Roman"/>
          <w:sz w:val="28"/>
          <w:szCs w:val="28"/>
          <w:lang w:val="uk-UA"/>
        </w:rPr>
        <w:t xml:space="preserve">«Про безоплатну передачу юридичних осіб та майна спільної комунальної власності територіальних громад сіл, селища, міста Вишгородського району у комунальну власність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громади </w:t>
      </w:r>
      <w:r w:rsidRPr="00691330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</w:t>
      </w:r>
      <w:r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та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від 22.12.2020 року №47-03-</w:t>
      </w:r>
      <w:r w:rsidRPr="00691330">
        <w:rPr>
          <w:rFonts w:ascii="Times New Roman" w:hAnsi="Times New Roman" w:cs="Times New Roman"/>
          <w:sz w:val="28"/>
          <w:szCs w:val="28"/>
        </w:rPr>
        <w:t>V</w:t>
      </w:r>
      <w:r w:rsidRPr="00691330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«Про внесення змін до рішення районної рад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и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від 16.12.2020 №31-02-</w:t>
      </w:r>
      <w:r w:rsidRPr="00691330">
        <w:rPr>
          <w:rFonts w:ascii="Times New Roman" w:hAnsi="Times New Roman" w:cs="Times New Roman"/>
          <w:sz w:val="28"/>
          <w:szCs w:val="28"/>
        </w:rPr>
        <w:t>V</w:t>
      </w:r>
      <w:r w:rsidRPr="00691330">
        <w:rPr>
          <w:rFonts w:ascii="Times New Roman" w:hAnsi="Times New Roman" w:cs="Times New Roman"/>
          <w:sz w:val="28"/>
          <w:szCs w:val="28"/>
          <w:lang w:val="uk-UA"/>
        </w:rPr>
        <w:t>ІІІ «Про безоплатну передачу юридичних осіб та майна спільної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7BCBA117" w14:textId="77777777" w:rsidR="00AE1F75" w:rsidRDefault="00AE1F75" w:rsidP="00AE1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EFEECF" w14:textId="08A953FE" w:rsidR="00AE1F75" w:rsidRDefault="00AE1F75" w:rsidP="00AE1F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6307F41D" w14:textId="77777777" w:rsidR="00AE1F75" w:rsidRDefault="00AE1F75" w:rsidP="00AE1F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6B1CDB" w14:textId="3A068EA6" w:rsidR="00F74143" w:rsidRPr="00A95B99" w:rsidRDefault="006955D4" w:rsidP="004E6E85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1.</w:t>
      </w:r>
      <w:r w:rsidR="00F74143" w:rsidRPr="00F74143">
        <w:rPr>
          <w:bCs/>
          <w:sz w:val="28"/>
          <w:szCs w:val="28"/>
          <w:lang w:val="uk-UA"/>
        </w:rPr>
        <w:t xml:space="preserve"> </w:t>
      </w:r>
      <w:r w:rsidR="00F74143" w:rsidRPr="00A95B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згоду та безоплатно прийняти із спільної комунальної власності територіальних громад сіл, селища, міста Вишгородського району у комунальну </w:t>
      </w:r>
      <w:r w:rsidR="00F74143" w:rsidRPr="00A95B9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власність Димерської селищної територіальної громади в особі Димерської селищної ради юридичні особи</w:t>
      </w:r>
      <w:r w:rsidR="008431EB" w:rsidRPr="00A95B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згідно з додатком 1.</w:t>
      </w:r>
    </w:p>
    <w:p w14:paraId="31BDC03F" w14:textId="2EAD284E" w:rsidR="008431EB" w:rsidRPr="00A95B99" w:rsidRDefault="008431EB" w:rsidP="004E6E85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43B9C2" w14:textId="44C9495B" w:rsidR="00341BD7" w:rsidRPr="00A62026" w:rsidRDefault="008431EB" w:rsidP="00341BD7">
      <w:pPr>
        <w:pStyle w:val="a7"/>
        <w:shd w:val="clear" w:color="auto" w:fill="FFFFFF"/>
        <w:spacing w:before="0" w:beforeAutospacing="0" w:after="153" w:afterAutospacing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 xml:space="preserve">2. </w:t>
      </w:r>
      <w:r w:rsidR="00341BD7" w:rsidRPr="00A62026">
        <w:rPr>
          <w:sz w:val="28"/>
          <w:szCs w:val="28"/>
          <w:lang w:val="uk-UA"/>
        </w:rPr>
        <w:t>Надати згоду та безоплатно прийняти із спільної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</w:t>
      </w:r>
      <w:r w:rsidR="006F6E07">
        <w:rPr>
          <w:sz w:val="28"/>
          <w:szCs w:val="28"/>
          <w:lang w:val="uk-UA"/>
        </w:rPr>
        <w:t xml:space="preserve"> об’єкти нерухомого та рухомого майна, яке перебува</w:t>
      </w:r>
      <w:r w:rsidR="003D1DC7">
        <w:rPr>
          <w:sz w:val="28"/>
          <w:szCs w:val="28"/>
          <w:lang w:val="uk-UA"/>
        </w:rPr>
        <w:t>ло</w:t>
      </w:r>
      <w:r w:rsidR="006F6E07">
        <w:rPr>
          <w:sz w:val="28"/>
          <w:szCs w:val="28"/>
          <w:lang w:val="uk-UA"/>
        </w:rPr>
        <w:t xml:space="preserve"> на балансі юридичних осіб, зазначених в пункті 1, а також </w:t>
      </w:r>
      <w:r w:rsidR="001A50B2" w:rsidRPr="0036395E">
        <w:rPr>
          <w:color w:val="000000"/>
          <w:sz w:val="28"/>
          <w:szCs w:val="28"/>
          <w:lang w:val="uk-UA"/>
        </w:rPr>
        <w:t>майно, що перебува</w:t>
      </w:r>
      <w:r w:rsidR="003D1DC7">
        <w:rPr>
          <w:color w:val="000000"/>
          <w:sz w:val="28"/>
          <w:szCs w:val="28"/>
          <w:lang w:val="uk-UA"/>
        </w:rPr>
        <w:t>ло</w:t>
      </w:r>
      <w:r w:rsidR="001A50B2" w:rsidRPr="0036395E">
        <w:rPr>
          <w:color w:val="000000"/>
          <w:sz w:val="28"/>
          <w:szCs w:val="28"/>
          <w:lang w:val="uk-UA"/>
        </w:rPr>
        <w:t xml:space="preserve"> в оперативному управлінні</w:t>
      </w:r>
      <w:r w:rsidR="001A50B2">
        <w:rPr>
          <w:color w:val="000000"/>
          <w:sz w:val="28"/>
          <w:szCs w:val="28"/>
          <w:lang w:val="uk-UA"/>
        </w:rPr>
        <w:t xml:space="preserve"> </w:t>
      </w:r>
      <w:r w:rsidR="001A50B2" w:rsidRPr="0063607F">
        <w:rPr>
          <w:color w:val="000000"/>
          <w:sz w:val="28"/>
          <w:szCs w:val="28"/>
          <w:lang w:val="uk-UA"/>
        </w:rPr>
        <w:t xml:space="preserve">відділу освіти Вишгородської районної державної адміністрації, Опорного закладу </w:t>
      </w:r>
      <w:proofErr w:type="spellStart"/>
      <w:r w:rsidR="001A50B2" w:rsidRPr="0063607F">
        <w:rPr>
          <w:color w:val="000000"/>
          <w:sz w:val="28"/>
          <w:szCs w:val="28"/>
          <w:lang w:val="uk-UA"/>
        </w:rPr>
        <w:t>Катюжанськ</w:t>
      </w:r>
      <w:r w:rsidR="001A50B2">
        <w:rPr>
          <w:color w:val="000000"/>
          <w:sz w:val="28"/>
          <w:szCs w:val="28"/>
          <w:lang w:val="uk-UA"/>
        </w:rPr>
        <w:t>а</w:t>
      </w:r>
      <w:proofErr w:type="spellEnd"/>
      <w:r w:rsidR="001A50B2">
        <w:rPr>
          <w:color w:val="000000"/>
          <w:sz w:val="28"/>
          <w:szCs w:val="28"/>
          <w:lang w:val="uk-UA"/>
        </w:rPr>
        <w:t xml:space="preserve"> </w:t>
      </w:r>
      <w:r w:rsidR="001A50B2" w:rsidRPr="0063607F">
        <w:rPr>
          <w:color w:val="000000"/>
          <w:sz w:val="28"/>
          <w:szCs w:val="28"/>
          <w:lang w:val="uk-UA"/>
        </w:rPr>
        <w:t>загальноосвітн</w:t>
      </w:r>
      <w:r w:rsidR="001A50B2">
        <w:rPr>
          <w:color w:val="000000"/>
          <w:sz w:val="28"/>
          <w:szCs w:val="28"/>
          <w:lang w:val="uk-UA"/>
        </w:rPr>
        <w:t>я</w:t>
      </w:r>
      <w:r w:rsidR="001A50B2" w:rsidRPr="0063607F">
        <w:rPr>
          <w:color w:val="000000"/>
          <w:sz w:val="28"/>
          <w:szCs w:val="28"/>
          <w:lang w:val="uk-UA"/>
        </w:rPr>
        <w:t xml:space="preserve"> школ</w:t>
      </w:r>
      <w:r w:rsidR="001A50B2">
        <w:rPr>
          <w:color w:val="000000"/>
          <w:sz w:val="28"/>
          <w:szCs w:val="28"/>
          <w:lang w:val="uk-UA"/>
        </w:rPr>
        <w:t>а</w:t>
      </w:r>
      <w:r w:rsidR="001A50B2" w:rsidRPr="0063607F">
        <w:rPr>
          <w:color w:val="000000"/>
          <w:sz w:val="28"/>
          <w:szCs w:val="28"/>
          <w:lang w:val="uk-UA"/>
        </w:rPr>
        <w:t xml:space="preserve"> І-ІІІ ступенів Вишгородської районної ради Київської област</w:t>
      </w:r>
      <w:r w:rsidR="001A50B2">
        <w:rPr>
          <w:color w:val="000000"/>
          <w:sz w:val="28"/>
          <w:szCs w:val="28"/>
          <w:lang w:val="uk-UA"/>
        </w:rPr>
        <w:t>і, Вишгородського районного територіального центру соціального обслуговування (надання соціальних послуг), Димерської дитячої музичної школи, комунального некомерційного підприємства «Вишгородська центральна районна лікарня» Вишгородської районної ради, комунального некомерційного підприємства «Центр первинної медико-санітарної допомоги» Вишгородської районної ради», Фонду комунального майна Вишгородського району, комунального закладу «Соціальний гуртожиток Вишгородської районної ради Київської області» та</w:t>
      </w:r>
      <w:r w:rsidR="001A50B2" w:rsidRPr="00EA49EA">
        <w:rPr>
          <w:color w:val="000000"/>
          <w:sz w:val="28"/>
          <w:szCs w:val="28"/>
          <w:lang w:val="uk-UA"/>
        </w:rPr>
        <w:t xml:space="preserve"> є спільною комунальною власністю територіальних громад сіл, селища, міста Вишгородського району та розміщене на території селища Димер та сіл які увійшли до складу територіальної громади Димерської селищної ради, з необоротними та оборотними активами</w:t>
      </w:r>
      <w:r w:rsidR="001A50B2">
        <w:rPr>
          <w:color w:val="000000"/>
          <w:sz w:val="28"/>
          <w:szCs w:val="28"/>
          <w:lang w:val="uk-UA"/>
        </w:rPr>
        <w:t xml:space="preserve"> згідно з додатком 2</w:t>
      </w:r>
      <w:r w:rsidR="00341BD7" w:rsidRPr="00A62026">
        <w:rPr>
          <w:sz w:val="28"/>
          <w:szCs w:val="28"/>
          <w:lang w:val="uk-UA"/>
        </w:rPr>
        <w:t xml:space="preserve">. </w:t>
      </w:r>
    </w:p>
    <w:p w14:paraId="43EFF9AC" w14:textId="4B5026D9" w:rsidR="008431EB" w:rsidRDefault="008431EB" w:rsidP="004E6E8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2C331A9" w14:textId="2007699D" w:rsidR="001A50B2" w:rsidRPr="001A50B2" w:rsidRDefault="006955D4" w:rsidP="001A50B2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</w:t>
      </w:r>
      <w:r w:rsidR="001A50B2" w:rsidRPr="001A50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Pr="001A50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1A50B2" w:rsidRPr="001A50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Комісії з приймання-передачі майна спільної комунальної власності територіальних громад сіл, селища, міста Вишгородського району у комунальну власність територіальної громади Димерської селищної ради здійснити приймання-передачу майна спільної комунальної власності територіальних громад сіл, селища, міста Вишгородського району у комунальну власність територіальної громади Димерської селищної ради відповідно до норм чинного законодавства.</w:t>
      </w:r>
    </w:p>
    <w:p w14:paraId="081FB082" w14:textId="77777777" w:rsidR="001A50B2" w:rsidRPr="001A50B2" w:rsidRDefault="001A50B2" w:rsidP="006955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7A35F681" w14:textId="4F27BCE3" w:rsidR="006955D4" w:rsidRDefault="006955D4" w:rsidP="0049150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1A50B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</w:t>
      </w:r>
      <w:r w:rsidR="00443D49" w:rsidRPr="00443D4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14:paraId="1A9E4EDD" w14:textId="464430D9" w:rsidR="00491501" w:rsidRDefault="00491501" w:rsidP="0049150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112C955" w14:textId="77777777" w:rsidR="00491501" w:rsidRDefault="00491501" w:rsidP="0049150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33EA834" w14:textId="77777777" w:rsidR="006955D4" w:rsidRDefault="006955D4" w:rsidP="006955D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15C797C1" w14:textId="77777777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251577D2" w14:textId="77777777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43A28051" w14:textId="08C29F65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78221412" w14:textId="69A1AB31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27E375FB" w14:textId="5C31F1F4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031BFA55" w14:textId="635F3670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51F7B49A" w14:textId="77777777" w:rsidR="00491501" w:rsidRDefault="00491501" w:rsidP="006955D4">
      <w:pPr>
        <w:pStyle w:val="a3"/>
        <w:rPr>
          <w:b/>
          <w:sz w:val="28"/>
          <w:szCs w:val="28"/>
          <w:lang w:val="uk-UA"/>
        </w:rPr>
      </w:pPr>
    </w:p>
    <w:p w14:paraId="4C2172C6" w14:textId="77777777" w:rsidR="006955D4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смт. Димер </w:t>
      </w:r>
    </w:p>
    <w:p w14:paraId="3A3CFD7B" w14:textId="76449D58" w:rsidR="006955D4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491501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 2020 року</w:t>
      </w:r>
    </w:p>
    <w:p w14:paraId="4723AA7D" w14:textId="1B2D7F58" w:rsidR="00990EE7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035095">
        <w:rPr>
          <w:rFonts w:ascii="Times New Roman" w:hAnsi="Times New Roman" w:cs="Times New Roman"/>
          <w:sz w:val="28"/>
          <w:szCs w:val="28"/>
          <w:lang w:val="uk-UA"/>
        </w:rPr>
        <w:t>59-</w:t>
      </w:r>
      <w:r w:rsidRPr="0049150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-2-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2C43F782" w14:textId="472AFCC9" w:rsidR="00990EE7" w:rsidRDefault="00990EE7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73083E2" w14:textId="77777777" w:rsidR="001A50B2" w:rsidRDefault="001A50B2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5E346C" w14:textId="77777777" w:rsidR="00E22BAB" w:rsidRPr="00E22BAB" w:rsidRDefault="00491501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 w:rsidR="00E22BAB" w:rsidRPr="00E22BAB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570DD47F" w14:textId="77777777" w:rsidR="00E22BAB" w:rsidRPr="00E22BAB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до рішення 2 засідання </w:t>
      </w:r>
    </w:p>
    <w:p w14:paraId="489DEDFE" w14:textId="77777777" w:rsidR="00E22BAB" w:rsidRPr="00E22BAB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2 позачергової</w:t>
      </w:r>
    </w:p>
    <w:p w14:paraId="6DC00BA7" w14:textId="77777777" w:rsidR="00E22BAB" w:rsidRPr="00E22BAB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сесії </w:t>
      </w:r>
      <w:r w:rsidRPr="00E2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7B8BF276" w14:textId="77777777" w:rsidR="00E22BAB" w:rsidRPr="00E22BAB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Димерської селищної ради</w:t>
      </w:r>
    </w:p>
    <w:p w14:paraId="42E18F2E" w14:textId="77777777" w:rsidR="00E22BAB" w:rsidRPr="00E22BAB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24 грудня 2020р. №59-2-2-</w:t>
      </w:r>
      <w:r w:rsidRPr="00E2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23EAA5B" w14:textId="77777777" w:rsidR="00E22BAB" w:rsidRPr="00E22BAB" w:rsidRDefault="00E22BAB" w:rsidP="00E22BAB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191A4C50" w14:textId="77777777" w:rsidR="00E22BAB" w:rsidRPr="00E22BAB" w:rsidRDefault="00E22BAB" w:rsidP="00E22BAB">
      <w:pPr>
        <w:ind w:firstLine="623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EE5814" w14:textId="77777777" w:rsidR="00E22BAB" w:rsidRPr="00E22BAB" w:rsidRDefault="00E22BAB" w:rsidP="00766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b/>
          <w:sz w:val="28"/>
          <w:szCs w:val="28"/>
          <w:lang w:val="uk-UA"/>
        </w:rPr>
        <w:t>Перелік юридичних осіб,</w:t>
      </w:r>
    </w:p>
    <w:p w14:paraId="72B5C7E3" w14:textId="218BD3EF" w:rsidR="00E22BAB" w:rsidRDefault="00E22BAB" w:rsidP="00766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b/>
          <w:sz w:val="28"/>
          <w:szCs w:val="28"/>
          <w:lang w:val="uk-UA"/>
        </w:rPr>
        <w:t>що прийняті у комунальну власність Димерської селищної територіальної громади в особі Димерської селищної ради із спільної комунальної власності територіальних громад сіл, селища, міста Вишгородського району</w:t>
      </w:r>
    </w:p>
    <w:p w14:paraId="0C4E42AE" w14:textId="77777777" w:rsidR="007662AE" w:rsidRPr="00E22BAB" w:rsidRDefault="007662AE" w:rsidP="00766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f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4254"/>
        <w:gridCol w:w="1983"/>
        <w:gridCol w:w="2659"/>
      </w:tblGrid>
      <w:tr w:rsidR="006151BF" w:rsidRPr="007662AE" w14:paraId="3ED6AC59" w14:textId="77777777" w:rsidTr="006151BF">
        <w:tc>
          <w:tcPr>
            <w:tcW w:w="675" w:type="dxa"/>
            <w:hideMark/>
          </w:tcPr>
          <w:p w14:paraId="17CD340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4254" w:type="dxa"/>
            <w:hideMark/>
          </w:tcPr>
          <w:p w14:paraId="365221E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юридичної особи</w:t>
            </w:r>
          </w:p>
        </w:tc>
        <w:tc>
          <w:tcPr>
            <w:tcW w:w="1983" w:type="dxa"/>
            <w:hideMark/>
          </w:tcPr>
          <w:p w14:paraId="07EB4C3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Код ЄДРПОУ</w:t>
            </w:r>
          </w:p>
        </w:tc>
        <w:tc>
          <w:tcPr>
            <w:tcW w:w="2659" w:type="dxa"/>
            <w:hideMark/>
          </w:tcPr>
          <w:p w14:paraId="68D7EE1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Адреса розташування</w:t>
            </w:r>
          </w:p>
        </w:tc>
      </w:tr>
      <w:tr w:rsidR="006151BF" w:rsidRPr="007662AE" w14:paraId="7C2B0FCA" w14:textId="77777777" w:rsidTr="006151BF">
        <w:tc>
          <w:tcPr>
            <w:tcW w:w="675" w:type="dxa"/>
            <w:hideMark/>
          </w:tcPr>
          <w:p w14:paraId="4C9E95B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54" w:type="dxa"/>
            <w:hideMark/>
          </w:tcPr>
          <w:p w14:paraId="7AE18C7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Навчально-виховний комплекс «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гімназія - загальноосвітня школа І ступеня» Вишгородської районної ради Київської області</w:t>
            </w:r>
          </w:p>
        </w:tc>
        <w:tc>
          <w:tcPr>
            <w:tcW w:w="1983" w:type="dxa"/>
            <w:hideMark/>
          </w:tcPr>
          <w:p w14:paraId="39D6203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25301027</w:t>
            </w:r>
          </w:p>
        </w:tc>
        <w:tc>
          <w:tcPr>
            <w:tcW w:w="2659" w:type="dxa"/>
            <w:hideMark/>
          </w:tcPr>
          <w:p w14:paraId="669EFBB4" w14:textId="36353BA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07330,     Київська область, Вишгородський район, селище Димер,          вул. Соборна, 21</w:t>
            </w:r>
          </w:p>
        </w:tc>
      </w:tr>
      <w:tr w:rsidR="006151BF" w:rsidRPr="007662AE" w14:paraId="1983F7E6" w14:textId="77777777" w:rsidTr="006151BF">
        <w:tc>
          <w:tcPr>
            <w:tcW w:w="675" w:type="dxa"/>
            <w:hideMark/>
          </w:tcPr>
          <w:p w14:paraId="1B09ABB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54" w:type="dxa"/>
            <w:hideMark/>
          </w:tcPr>
          <w:p w14:paraId="5D0CBA7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І-ІІІ ступенів Вишгородської районної ради Київської області</w:t>
            </w:r>
          </w:p>
        </w:tc>
        <w:tc>
          <w:tcPr>
            <w:tcW w:w="1983" w:type="dxa"/>
            <w:hideMark/>
          </w:tcPr>
          <w:p w14:paraId="4C5AF35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25567699</w:t>
            </w:r>
          </w:p>
        </w:tc>
        <w:tc>
          <w:tcPr>
            <w:tcW w:w="2659" w:type="dxa"/>
            <w:hideMark/>
          </w:tcPr>
          <w:p w14:paraId="58358D8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07330,                        Київська область, Вишгородський район, селище Димер,                  вул.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Бударіна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9</w:t>
            </w:r>
          </w:p>
        </w:tc>
      </w:tr>
      <w:tr w:rsidR="006151BF" w:rsidRPr="007662AE" w14:paraId="49A4DDE0" w14:textId="77777777" w:rsidTr="006151BF">
        <w:tc>
          <w:tcPr>
            <w:tcW w:w="675" w:type="dxa"/>
            <w:hideMark/>
          </w:tcPr>
          <w:p w14:paraId="76C9E35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54" w:type="dxa"/>
            <w:hideMark/>
          </w:tcPr>
          <w:p w14:paraId="3A23173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Опорний заклад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Катюжанська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                                   І-ІІІ ступенів Вишгородської районної ради Київської області</w:t>
            </w:r>
          </w:p>
        </w:tc>
        <w:tc>
          <w:tcPr>
            <w:tcW w:w="1983" w:type="dxa"/>
            <w:hideMark/>
          </w:tcPr>
          <w:p w14:paraId="6F3F2D3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23567422</w:t>
            </w:r>
          </w:p>
        </w:tc>
        <w:tc>
          <w:tcPr>
            <w:tcW w:w="2659" w:type="dxa"/>
            <w:hideMark/>
          </w:tcPr>
          <w:p w14:paraId="65B7723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07313,                       Київська область, Вишгородський район, с.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Катюжанка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                 вул. Біла, 60</w:t>
            </w:r>
          </w:p>
        </w:tc>
      </w:tr>
      <w:tr w:rsidR="006151BF" w:rsidRPr="007662AE" w14:paraId="5BA38520" w14:textId="77777777" w:rsidTr="006151BF">
        <w:tc>
          <w:tcPr>
            <w:tcW w:w="675" w:type="dxa"/>
            <w:hideMark/>
          </w:tcPr>
          <w:p w14:paraId="54E0C1E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254" w:type="dxa"/>
            <w:hideMark/>
          </w:tcPr>
          <w:p w14:paraId="4D7C7BF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Демидівська загальноосвітня школа     І-ІІІ ступенів Вишгородської районної ради Київської області</w:t>
            </w:r>
          </w:p>
        </w:tc>
        <w:tc>
          <w:tcPr>
            <w:tcW w:w="1983" w:type="dxa"/>
            <w:hideMark/>
          </w:tcPr>
          <w:p w14:paraId="3BAD590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20583682</w:t>
            </w:r>
          </w:p>
        </w:tc>
        <w:tc>
          <w:tcPr>
            <w:tcW w:w="2659" w:type="dxa"/>
            <w:hideMark/>
          </w:tcPr>
          <w:p w14:paraId="043E0DC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07335,                        Київська область, Вишгородський район, с. Демидів,                        вул. Фастова, 5</w:t>
            </w:r>
          </w:p>
        </w:tc>
      </w:tr>
      <w:tr w:rsidR="006151BF" w:rsidRPr="007662AE" w14:paraId="53960667" w14:textId="77777777" w:rsidTr="006151BF">
        <w:tc>
          <w:tcPr>
            <w:tcW w:w="675" w:type="dxa"/>
            <w:hideMark/>
          </w:tcPr>
          <w:p w14:paraId="2B3703C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254" w:type="dxa"/>
            <w:hideMark/>
          </w:tcPr>
          <w:p w14:paraId="7899ADE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Козаровицька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І-ІІІ ступенів 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Вишгородської районної ради Київської області</w:t>
            </w:r>
          </w:p>
        </w:tc>
        <w:tc>
          <w:tcPr>
            <w:tcW w:w="1983" w:type="dxa"/>
            <w:hideMark/>
          </w:tcPr>
          <w:p w14:paraId="3AB08BD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25565358</w:t>
            </w:r>
          </w:p>
        </w:tc>
        <w:tc>
          <w:tcPr>
            <w:tcW w:w="2659" w:type="dxa"/>
            <w:hideMark/>
          </w:tcPr>
          <w:p w14:paraId="21F1C81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07332,                      Київська область, Вишгородський 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район, с.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Козаровичі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                 вул. Соборна,47</w:t>
            </w:r>
          </w:p>
        </w:tc>
      </w:tr>
      <w:tr w:rsidR="006151BF" w:rsidRPr="007662AE" w14:paraId="4391418F" w14:textId="77777777" w:rsidTr="006151BF">
        <w:tc>
          <w:tcPr>
            <w:tcW w:w="675" w:type="dxa"/>
            <w:hideMark/>
          </w:tcPr>
          <w:p w14:paraId="3D80746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4254" w:type="dxa"/>
            <w:hideMark/>
          </w:tcPr>
          <w:p w14:paraId="03FEB59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Литвинівська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  І-ІІІ ступенів Вишгородської районної ради Київської області</w:t>
            </w:r>
          </w:p>
        </w:tc>
        <w:tc>
          <w:tcPr>
            <w:tcW w:w="1983" w:type="dxa"/>
            <w:hideMark/>
          </w:tcPr>
          <w:p w14:paraId="5D8831D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13736702</w:t>
            </w:r>
          </w:p>
        </w:tc>
        <w:tc>
          <w:tcPr>
            <w:tcW w:w="2659" w:type="dxa"/>
            <w:hideMark/>
          </w:tcPr>
          <w:p w14:paraId="4CED382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07334,                 Київська область, Вишгородський район, с. Литвинівка,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вул.Червона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Слобода, 85А</w:t>
            </w:r>
          </w:p>
        </w:tc>
      </w:tr>
      <w:tr w:rsidR="006151BF" w:rsidRPr="007662AE" w14:paraId="6D5D65D6" w14:textId="77777777" w:rsidTr="006151BF">
        <w:tc>
          <w:tcPr>
            <w:tcW w:w="675" w:type="dxa"/>
            <w:hideMark/>
          </w:tcPr>
          <w:p w14:paraId="368CE6A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254" w:type="dxa"/>
            <w:hideMark/>
          </w:tcPr>
          <w:p w14:paraId="5679C7D2" w14:textId="7C3E816C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Філія опорного загальноосвітнього навчального закладу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Катюжанська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І-ІІ ступенів Вишгородської районної ради Київської області у селі Рудня-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Димерська</w:t>
            </w:r>
            <w:proofErr w:type="spellEnd"/>
          </w:p>
        </w:tc>
        <w:tc>
          <w:tcPr>
            <w:tcW w:w="1983" w:type="dxa"/>
            <w:hideMark/>
          </w:tcPr>
          <w:p w14:paraId="18F3A8BF" w14:textId="552626CC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59" w:type="dxa"/>
            <w:hideMark/>
          </w:tcPr>
          <w:p w14:paraId="569D589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07312,                        Київська область, Вишгородський район, с. Рудня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Центральна, 47</w:t>
            </w:r>
          </w:p>
        </w:tc>
      </w:tr>
      <w:tr w:rsidR="006151BF" w:rsidRPr="007662AE" w14:paraId="62B34365" w14:textId="77777777" w:rsidTr="006151BF">
        <w:tc>
          <w:tcPr>
            <w:tcW w:w="675" w:type="dxa"/>
            <w:hideMark/>
          </w:tcPr>
          <w:p w14:paraId="3318A4A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254" w:type="dxa"/>
            <w:hideMark/>
          </w:tcPr>
          <w:p w14:paraId="537243E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Глібівська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І-ІІ ступенів Вишгородської районної ради Київської області</w:t>
            </w:r>
          </w:p>
        </w:tc>
        <w:tc>
          <w:tcPr>
            <w:tcW w:w="1983" w:type="dxa"/>
            <w:hideMark/>
          </w:tcPr>
          <w:p w14:paraId="61A40AE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20583707</w:t>
            </w:r>
          </w:p>
        </w:tc>
        <w:tc>
          <w:tcPr>
            <w:tcW w:w="2659" w:type="dxa"/>
            <w:hideMark/>
          </w:tcPr>
          <w:p w14:paraId="6D43F24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07335,                          Київська область, Вишгородський район, с.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Глібівка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                     вул. Соборна, 16</w:t>
            </w:r>
          </w:p>
        </w:tc>
      </w:tr>
      <w:tr w:rsidR="006151BF" w:rsidRPr="007662AE" w14:paraId="4E5C4A84" w14:textId="77777777" w:rsidTr="006151BF">
        <w:tc>
          <w:tcPr>
            <w:tcW w:w="675" w:type="dxa"/>
            <w:hideMark/>
          </w:tcPr>
          <w:p w14:paraId="122D683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254" w:type="dxa"/>
            <w:hideMark/>
          </w:tcPr>
          <w:p w14:paraId="7303B662" w14:textId="138B76AF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Ясногородська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І-ІІ</w:t>
            </w:r>
            <w:r w:rsidR="00F13B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ступенів Вишгородської районної ради Київської області</w:t>
            </w:r>
          </w:p>
        </w:tc>
        <w:tc>
          <w:tcPr>
            <w:tcW w:w="1983" w:type="dxa"/>
            <w:hideMark/>
          </w:tcPr>
          <w:p w14:paraId="7078B47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25301872</w:t>
            </w:r>
          </w:p>
        </w:tc>
        <w:tc>
          <w:tcPr>
            <w:tcW w:w="2659" w:type="dxa"/>
            <w:hideMark/>
          </w:tcPr>
          <w:p w14:paraId="61B0954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07324,                        Київська область, Вишгородський район,                           с. Ясногородка, вул. Колективна, 20Б</w:t>
            </w:r>
          </w:p>
        </w:tc>
      </w:tr>
      <w:tr w:rsidR="006151BF" w:rsidRPr="007662AE" w14:paraId="6924545B" w14:textId="77777777" w:rsidTr="006151BF">
        <w:tc>
          <w:tcPr>
            <w:tcW w:w="675" w:type="dxa"/>
            <w:hideMark/>
          </w:tcPr>
          <w:p w14:paraId="45A395D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254" w:type="dxa"/>
            <w:hideMark/>
          </w:tcPr>
          <w:p w14:paraId="2FB8954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Любимівська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І-ІІІ ступенів Вишгородської районної ради Київської області</w:t>
            </w:r>
          </w:p>
        </w:tc>
        <w:tc>
          <w:tcPr>
            <w:tcW w:w="1983" w:type="dxa"/>
            <w:hideMark/>
          </w:tcPr>
          <w:p w14:paraId="574295E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25565401</w:t>
            </w:r>
          </w:p>
        </w:tc>
        <w:tc>
          <w:tcPr>
            <w:tcW w:w="2659" w:type="dxa"/>
            <w:hideMark/>
          </w:tcPr>
          <w:p w14:paraId="307DE76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07321,                       Київська область, Вишгородський район, с. Любимівка,                   вул. Київська, 41, 41а</w:t>
            </w:r>
          </w:p>
        </w:tc>
      </w:tr>
      <w:tr w:rsidR="006151BF" w:rsidRPr="007662AE" w14:paraId="3C1D953E" w14:textId="77777777" w:rsidTr="006151BF">
        <w:tc>
          <w:tcPr>
            <w:tcW w:w="675" w:type="dxa"/>
            <w:hideMark/>
          </w:tcPr>
          <w:p w14:paraId="31C5086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254" w:type="dxa"/>
            <w:hideMark/>
          </w:tcPr>
          <w:p w14:paraId="6EDFBC4B" w14:textId="4F995DDD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Ровівський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 загальної середньої освіти І-ІІ ступенів Вишгородської районної ради Київської області</w:t>
            </w:r>
          </w:p>
        </w:tc>
        <w:tc>
          <w:tcPr>
            <w:tcW w:w="1983" w:type="dxa"/>
            <w:hideMark/>
          </w:tcPr>
          <w:p w14:paraId="18476C8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25565387</w:t>
            </w:r>
          </w:p>
        </w:tc>
        <w:tc>
          <w:tcPr>
            <w:tcW w:w="2659" w:type="dxa"/>
            <w:hideMark/>
          </w:tcPr>
          <w:p w14:paraId="071B447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07312,                       Київська область, Вишгородський район, с. Рови,                            вул. Шевченка, 4</w:t>
            </w:r>
          </w:p>
        </w:tc>
      </w:tr>
      <w:tr w:rsidR="00E22BAB" w:rsidRPr="007662AE" w14:paraId="08EAE563" w14:textId="77777777" w:rsidTr="006151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D23E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89B6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Вишгородський районний територіальний центр соціального обслуговування (надання соціальних послуг)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E841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26146787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D6FB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0730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Київська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Вишгород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38A7656D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абережна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, б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6А</w:t>
            </w:r>
          </w:p>
        </w:tc>
      </w:tr>
      <w:tr w:rsidR="00E22BAB" w:rsidRPr="007662AE" w14:paraId="421D3C84" w14:textId="77777777" w:rsidTr="006151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B1D3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C198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Димерська</w:t>
            </w:r>
            <w:proofErr w:type="spellEnd"/>
            <w:r w:rsidRPr="007662AE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 xml:space="preserve"> дитяча музична школа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CB2C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05532434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207D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07330,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Київська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обл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асть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селище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Димер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вул. Соборна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будинок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,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17</w:t>
            </w:r>
          </w:p>
        </w:tc>
      </w:tr>
    </w:tbl>
    <w:p w14:paraId="76A77D60" w14:textId="77777777" w:rsidR="00E22BAB" w:rsidRPr="007662AE" w:rsidRDefault="00E22BAB" w:rsidP="00E22BA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590E27C" w14:textId="77777777" w:rsidR="00E22BAB" w:rsidRPr="007662AE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24D6EF6" w14:textId="4F1EC2FA" w:rsidR="00E22BAB" w:rsidRPr="007662AE" w:rsidRDefault="007662AE" w:rsidP="00E22B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E22BAB" w:rsidRPr="007662AE">
        <w:rPr>
          <w:rFonts w:ascii="Times New Roman" w:hAnsi="Times New Roman" w:cs="Times New Roman"/>
          <w:b/>
          <w:sz w:val="28"/>
          <w:szCs w:val="28"/>
          <w:lang w:val="uk-UA"/>
        </w:rPr>
        <w:t>Секретар ради                                                                               Л.Д. Іванова</w:t>
      </w:r>
    </w:p>
    <w:p w14:paraId="2FA6AAE2" w14:textId="77777777" w:rsidR="00E22BAB" w:rsidRPr="007662AE" w:rsidRDefault="00E22BAB" w:rsidP="00E22BA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7F67FF0" w14:textId="77777777" w:rsidR="00E22BAB" w:rsidRPr="007662AE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96D9E1" w14:textId="77777777" w:rsidR="00E22BAB" w:rsidRPr="007662AE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314F59" w14:textId="77777777" w:rsidR="00E22BAB" w:rsidRPr="007662AE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BDF588" w14:textId="77777777" w:rsidR="00E22BAB" w:rsidRPr="007662AE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C8120F9" w14:textId="77777777" w:rsidR="00E22BAB" w:rsidRPr="007662AE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DABDA4" w14:textId="77777777" w:rsidR="00E22BAB" w:rsidRPr="007662AE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1FEAF3" w14:textId="68C1C75A" w:rsidR="00E22BAB" w:rsidRPr="007662AE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09AA99" w14:textId="77777777" w:rsidR="00E22BAB" w:rsidRPr="007662AE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8519FC" w14:textId="6A2AE21D" w:rsidR="00E22BAB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315598" w14:textId="21AD60A4" w:rsidR="007662AE" w:rsidRDefault="007662AE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6144CE" w14:textId="1599426B" w:rsidR="007662AE" w:rsidRDefault="007662AE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95C376" w14:textId="13784F60" w:rsidR="007662AE" w:rsidRDefault="007662AE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89D09F" w14:textId="071526D4" w:rsidR="007662AE" w:rsidRDefault="007662AE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7F35EE" w14:textId="1844DE07" w:rsidR="007662AE" w:rsidRDefault="007662AE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0681F8" w14:textId="05B4CF41" w:rsidR="007662AE" w:rsidRDefault="007662AE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7FA105" w14:textId="2F50FD55" w:rsidR="007662AE" w:rsidRDefault="007662AE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13686A" w14:textId="70998FBC" w:rsidR="007662AE" w:rsidRDefault="007662AE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2C0859" w14:textId="0A490B49" w:rsidR="007662AE" w:rsidRDefault="007662AE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E8896C" w14:textId="3160D24C" w:rsidR="006151BF" w:rsidRDefault="006151BF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707337" w14:textId="77777777" w:rsidR="007662AE" w:rsidRPr="007662AE" w:rsidRDefault="007662AE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42AABE" w14:textId="7328A43C" w:rsidR="00E22BAB" w:rsidRPr="007662AE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2</w:t>
      </w:r>
    </w:p>
    <w:p w14:paraId="4D9D1ED4" w14:textId="7B361E1F" w:rsidR="00E22BAB" w:rsidRPr="007662AE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766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2 засідання </w:t>
      </w:r>
    </w:p>
    <w:p w14:paraId="1FB482C2" w14:textId="662E8206" w:rsidR="00E22BAB" w:rsidRPr="007662AE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766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62AE">
        <w:rPr>
          <w:rFonts w:ascii="Times New Roman" w:hAnsi="Times New Roman" w:cs="Times New Roman"/>
          <w:sz w:val="28"/>
          <w:szCs w:val="28"/>
          <w:lang w:val="uk-UA"/>
        </w:rPr>
        <w:t>2 позачергової</w:t>
      </w:r>
    </w:p>
    <w:p w14:paraId="6B091AD9" w14:textId="77AB0AC8" w:rsidR="00E22BAB" w:rsidRPr="007662AE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766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Pr="007662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662AE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5757F6E2" w14:textId="02F477F8" w:rsidR="00E22BAB" w:rsidRPr="007662AE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766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62AE">
        <w:rPr>
          <w:rFonts w:ascii="Times New Roman" w:hAnsi="Times New Roman" w:cs="Times New Roman"/>
          <w:sz w:val="28"/>
          <w:szCs w:val="28"/>
          <w:lang w:val="uk-UA"/>
        </w:rPr>
        <w:t>Димерської селищної ради</w:t>
      </w:r>
    </w:p>
    <w:p w14:paraId="64A72646" w14:textId="7E140333" w:rsidR="00E22BAB" w:rsidRPr="007662AE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766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62AE">
        <w:rPr>
          <w:rFonts w:ascii="Times New Roman" w:hAnsi="Times New Roman" w:cs="Times New Roman"/>
          <w:sz w:val="28"/>
          <w:szCs w:val="28"/>
          <w:lang w:val="uk-UA"/>
        </w:rPr>
        <w:t>24 грудня 2020р. №59-2-2-</w:t>
      </w:r>
      <w:r w:rsidRPr="007662A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662AE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7B743407" w14:textId="77777777" w:rsidR="00E22BAB" w:rsidRPr="007662AE" w:rsidRDefault="00E22BAB" w:rsidP="00E22B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3FCE043" w14:textId="77777777" w:rsidR="00E22BAB" w:rsidRPr="007662AE" w:rsidRDefault="00E22BAB" w:rsidP="00766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>І. Перелік нерухомого майна,</w:t>
      </w:r>
    </w:p>
    <w:p w14:paraId="07343D97" w14:textId="133264EA" w:rsidR="00E22BAB" w:rsidRDefault="00E22BAB" w:rsidP="00766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>яке прийняте у комунальну власність Димерської селищної територіальної громади в особі Димерської селищної ради із спільної комунальної власності територіальних громад сіл, селища, міста Вишгородського району</w:t>
      </w:r>
    </w:p>
    <w:p w14:paraId="0F563316" w14:textId="77777777" w:rsidR="007662AE" w:rsidRPr="007662AE" w:rsidRDefault="007662AE" w:rsidP="00766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10BF1F" w14:textId="77777777" w:rsidR="006151BF" w:rsidRPr="007662AE" w:rsidRDefault="006151BF" w:rsidP="006151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області:</w:t>
      </w:r>
    </w:p>
    <w:tbl>
      <w:tblPr>
        <w:tblW w:w="92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4"/>
        <w:gridCol w:w="1559"/>
        <w:gridCol w:w="1587"/>
        <w:gridCol w:w="1276"/>
        <w:gridCol w:w="1559"/>
      </w:tblGrid>
      <w:tr w:rsidR="006151BF" w:rsidRPr="007662AE" w14:paraId="50BC2159" w14:textId="77777777" w:rsidTr="007662AE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A8D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B3E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Інвент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 номер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4E7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Первісна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C3B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C5F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Залишкова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</w:tr>
      <w:tr w:rsidR="006151BF" w:rsidRPr="007662AE" w14:paraId="11A467B0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8343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Земельна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ділянка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7F68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8622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2 846 660,00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F08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CF87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2 846 660,00</w:t>
            </w:r>
          </w:p>
        </w:tc>
      </w:tr>
      <w:tr w:rsidR="006151BF" w:rsidRPr="007662AE" w14:paraId="00D95433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A93D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биральня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6953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65CD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41DA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2C4E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151BF" w:rsidRPr="007662AE" w14:paraId="71A9AB96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FE06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биральня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17C6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E79B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007B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4039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151BF" w:rsidRPr="007662AE" w14:paraId="6E099FA8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8988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Ворота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F157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7E54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1 279,54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2B2B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F415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1 279,54</w:t>
            </w:r>
          </w:p>
        </w:tc>
      </w:tr>
      <w:tr w:rsidR="006151BF" w:rsidRPr="007662AE" w14:paraId="76F70F2D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EEB1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Ворота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CA88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AAD4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1 656,73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6199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F9FE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1 656,73</w:t>
            </w:r>
          </w:p>
        </w:tc>
      </w:tr>
      <w:tr w:rsidR="006151BF" w:rsidRPr="007662AE" w14:paraId="091F82A7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E278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Огорожа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з/б плит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E914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9002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46 211,01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8A9F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C7C7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46 211,01</w:t>
            </w:r>
          </w:p>
        </w:tc>
      </w:tr>
      <w:tr w:rsidR="006151BF" w:rsidRPr="007662AE" w14:paraId="468222BD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3F49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Погріб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B405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00A4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9 632,88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6C99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16FF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9 632,88</w:t>
            </w:r>
          </w:p>
        </w:tc>
      </w:tr>
      <w:tr w:rsidR="006151BF" w:rsidRPr="007662AE" w14:paraId="7FBB59B5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B80B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Сарай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6582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FCDC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691,70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6BC7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9D5C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691,70</w:t>
            </w:r>
          </w:p>
        </w:tc>
      </w:tr>
      <w:tr w:rsidR="006151BF" w:rsidRPr="007662AE" w14:paraId="43D0E234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D5ED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сарай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CB2D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53C7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E80B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CEF9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151BF" w:rsidRPr="007662AE" w14:paraId="2A6CF0C4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2B70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Секц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ї забора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CAE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CC1F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1 656,73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9C85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9B5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1 656,73</w:t>
            </w:r>
          </w:p>
        </w:tc>
      </w:tr>
      <w:tr w:rsidR="006151BF" w:rsidRPr="007662AE" w14:paraId="787D1DB2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D489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Секції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забора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6F4A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50AD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2 653,82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E390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E36E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2 653,82</w:t>
            </w:r>
          </w:p>
        </w:tc>
      </w:tr>
      <w:tr w:rsidR="006151BF" w:rsidRPr="007662AE" w14:paraId="5FAC12A8" w14:textId="77777777" w:rsidTr="007662AE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9377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Спортивний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майданчик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міні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-футболу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штучним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покриттям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42х22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0B49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101309001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D6DF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2 233 908,00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02D2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08F7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2 233 908,00</w:t>
            </w:r>
          </w:p>
        </w:tc>
      </w:tr>
      <w:tr w:rsidR="006151BF" w:rsidRPr="007662AE" w14:paraId="1992D460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495B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Трансформаторна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підстанція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1644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0D1D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FA52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EFCB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151BF" w:rsidRPr="007662AE" w14:paraId="15B6465B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A281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Будівля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FC8B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3618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898 060,37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1647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7FCB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898 060,37</w:t>
            </w:r>
          </w:p>
        </w:tc>
      </w:tr>
      <w:tr w:rsidR="006151BF" w:rsidRPr="007662AE" w14:paraId="56C011BA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5D70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имощення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78D8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C2C6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17C5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CADB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151BF" w:rsidRPr="007662AE" w14:paraId="4E170B84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4EFC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ротипожежна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водойма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F6BA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1AEA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5ECF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D28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14:paraId="6521ABCE" w14:textId="77777777" w:rsidR="006151BF" w:rsidRPr="007662AE" w:rsidRDefault="006151BF" w:rsidP="007662A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C8EA68" w14:textId="77777777" w:rsidR="006151BF" w:rsidRPr="007662AE" w:rsidRDefault="006151BF" w:rsidP="007662A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Глібівська</w:t>
      </w:r>
      <w:proofErr w:type="spellEnd"/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І-ІІ ступенів Вишгородської районної ради Київської області:</w:t>
      </w:r>
    </w:p>
    <w:tbl>
      <w:tblPr>
        <w:tblW w:w="92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4"/>
        <w:gridCol w:w="1559"/>
        <w:gridCol w:w="1587"/>
        <w:gridCol w:w="1276"/>
        <w:gridCol w:w="1559"/>
      </w:tblGrid>
      <w:tr w:rsidR="006151BF" w:rsidRPr="007662AE" w14:paraId="08D14EC2" w14:textId="77777777" w:rsidTr="007662AE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793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056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Інвент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 номер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ECA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Первісна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503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02C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Залишкова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</w:tr>
      <w:tr w:rsidR="006151BF" w:rsidRPr="007662AE" w14:paraId="51A17160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7205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Земельна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ділянка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1C9A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30B0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1145939,369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9E35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2EFA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1145939,369</w:t>
            </w:r>
          </w:p>
        </w:tc>
      </w:tr>
      <w:tr w:rsidR="006151BF" w:rsidRPr="007662AE" w14:paraId="604E3755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74C3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Будівля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29EE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62EF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532674,98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3FAD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BE14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532674,98</w:t>
            </w:r>
          </w:p>
        </w:tc>
      </w:tr>
      <w:tr w:rsidR="006151BF" w:rsidRPr="007662AE" w14:paraId="09B35B6C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DB03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Майстерня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DFCE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B27D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25417,64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456B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FB51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25417,64</w:t>
            </w:r>
          </w:p>
        </w:tc>
      </w:tr>
      <w:tr w:rsidR="006151BF" w:rsidRPr="007662AE" w14:paraId="3CA19362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701D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Погреб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DA8F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8A14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902,56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F7FC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4BE9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902,56</w:t>
            </w:r>
          </w:p>
        </w:tc>
      </w:tr>
      <w:tr w:rsidR="006151BF" w:rsidRPr="007662AE" w14:paraId="43B1EFDE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FE43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Сарай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деревяний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365C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5566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3688,65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124C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BF0C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3688,65</w:t>
            </w:r>
          </w:p>
        </w:tc>
      </w:tr>
      <w:tr w:rsidR="006151BF" w:rsidRPr="007662AE" w14:paraId="3AE85FF8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BFA1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Спортивний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майданчик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міні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-футболу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штучним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окриттям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6AB3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101306001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027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2230786,18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1A25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E802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2230786,18</w:t>
            </w:r>
          </w:p>
        </w:tc>
      </w:tr>
      <w:tr w:rsidR="006151BF" w:rsidRPr="007662AE" w14:paraId="6C07C91A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67F3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Насосна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B3DD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F56D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314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263B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1EADB363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AED0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Вбиральн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4AFE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D739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8084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33E6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4E54AC3B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798C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Тротуар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C225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F4C7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51C5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C13E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53A808E6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0446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Колонка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питна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DE02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C970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B9CA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463D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38047AD1" w14:textId="77777777" w:rsidTr="007662AE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A43E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Огорожа</w:t>
            </w: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(з воротами та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хвірточкою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B174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8170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15600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7DEB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7689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15600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6151BF" w:rsidRPr="007662AE" w14:paraId="349E5F51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8777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Каналізаційніспоруди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C24B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A40F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A7F6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62CB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</w:tbl>
    <w:p w14:paraId="3ABB836A" w14:textId="77777777" w:rsidR="006151BF" w:rsidRPr="007662AE" w:rsidRDefault="006151BF" w:rsidP="006151BF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46AD3CF1" w14:textId="77777777" w:rsidR="006151BF" w:rsidRPr="007662AE" w:rsidRDefault="006151BF" w:rsidP="007662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>Демидівська загальноосвітня школа І-ІІІ ступенів Вишгородської районної ради Київської області:</w:t>
      </w:r>
    </w:p>
    <w:tbl>
      <w:tblPr>
        <w:tblW w:w="92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4"/>
        <w:gridCol w:w="1559"/>
        <w:gridCol w:w="1587"/>
        <w:gridCol w:w="1276"/>
        <w:gridCol w:w="1559"/>
      </w:tblGrid>
      <w:tr w:rsidR="006151BF" w:rsidRPr="007662AE" w14:paraId="6511AE28" w14:textId="77777777" w:rsidTr="007662AE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D5A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057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Інвент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 номер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B7D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Первісна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5DC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292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Залишкова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</w:tr>
      <w:tr w:rsidR="006151BF" w:rsidRPr="007662AE" w14:paraId="66316176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3316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Земельна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ділянка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C67A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18D7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3114760,00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C1A2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4AF9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3114760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6151BF" w:rsidRPr="007662AE" w14:paraId="7BD72B4F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4E6C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удівля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5296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1D2C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5245776,99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FA98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88C3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5245776,99</w:t>
            </w:r>
          </w:p>
        </w:tc>
      </w:tr>
      <w:tr w:rsidR="006151BF" w:rsidRPr="007662AE" w14:paraId="3677892A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56B0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иляційна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шахта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8237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66FD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D677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8253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694BF5E5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5EB3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Кан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алізаційна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насосна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танція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DB0D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503D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2092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51AA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2CAAF809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536B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авіс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20E1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32D8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624C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CC6F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5418B7C8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A2B3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клад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7B9E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4FC7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51CC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D815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144D313F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F5C2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тучне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покриття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(трава)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0397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93B2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22680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F5ED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590B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22680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6151BF" w:rsidRPr="007662AE" w14:paraId="252FEC1C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6E81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тучне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покриття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(трава)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1DE7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10330007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16D9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6810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48A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144900,00</w:t>
            </w:r>
          </w:p>
        </w:tc>
      </w:tr>
      <w:tr w:rsidR="006151BF" w:rsidRPr="007662AE" w14:paraId="203F0268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1C5E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Вимощення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2706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E394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8B5F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A3FD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24299CE1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C07B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аналізаційні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споруди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0D4F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6723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7801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8E3D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57BC012A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41B2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ожежні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водойми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3C3C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B4E5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9224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5640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</w:tbl>
    <w:p w14:paraId="62859C2C" w14:textId="77777777" w:rsidR="006151BF" w:rsidRPr="007662AE" w:rsidRDefault="006151BF" w:rsidP="006151B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AC51DC0" w14:textId="77777777" w:rsidR="006151BF" w:rsidRPr="007662AE" w:rsidRDefault="006151BF" w:rsidP="007662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Козаровицька</w:t>
      </w:r>
      <w:proofErr w:type="spellEnd"/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області:</w:t>
      </w:r>
    </w:p>
    <w:tbl>
      <w:tblPr>
        <w:tblW w:w="92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4"/>
        <w:gridCol w:w="1559"/>
        <w:gridCol w:w="1587"/>
        <w:gridCol w:w="1276"/>
        <w:gridCol w:w="1559"/>
      </w:tblGrid>
      <w:tr w:rsidR="006151BF" w:rsidRPr="007662AE" w14:paraId="2721EB76" w14:textId="77777777" w:rsidTr="007662AE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197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54A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Інвент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 номер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588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Первісна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B5A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226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Залишкова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</w:tr>
      <w:tr w:rsidR="006151BF" w:rsidRPr="007662AE" w14:paraId="2E4F5ECF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2C9E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Земельна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ділянка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7CFE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F7A8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2324500,00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B796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E779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2324500,00</w:t>
            </w:r>
          </w:p>
        </w:tc>
      </w:tr>
      <w:tr w:rsidR="006151BF" w:rsidRPr="007662AE" w14:paraId="048F833E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4FB7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Будівля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F32D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EF1B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862615,28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C0AD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8C2A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862615,28</w:t>
            </w:r>
          </w:p>
        </w:tc>
      </w:tr>
      <w:tr w:rsidR="006151BF" w:rsidRPr="007662AE" w14:paraId="27656D14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A927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Сарай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1371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A799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1224,65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77DC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1390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1224,65</w:t>
            </w:r>
          </w:p>
        </w:tc>
      </w:tr>
      <w:tr w:rsidR="006151BF" w:rsidRPr="007662AE" w14:paraId="481D45A4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6603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биральня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5466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A374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78D8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DAC7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47EB840E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56F3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Вимощення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81AC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8D61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9B28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2C92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</w:tbl>
    <w:p w14:paraId="3135F157" w14:textId="77777777" w:rsidR="006151BF" w:rsidRPr="007662AE" w:rsidRDefault="006151BF" w:rsidP="006151B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7871CA" w14:textId="77777777" w:rsidR="006151BF" w:rsidRPr="007662AE" w:rsidRDefault="006151BF" w:rsidP="007662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Литвинівська</w:t>
      </w:r>
      <w:proofErr w:type="spellEnd"/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області:</w:t>
      </w:r>
    </w:p>
    <w:tbl>
      <w:tblPr>
        <w:tblW w:w="92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4"/>
        <w:gridCol w:w="1559"/>
        <w:gridCol w:w="1587"/>
        <w:gridCol w:w="1276"/>
        <w:gridCol w:w="1559"/>
      </w:tblGrid>
      <w:tr w:rsidR="006151BF" w:rsidRPr="007662AE" w14:paraId="32A22629" w14:textId="77777777" w:rsidTr="007662AE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54C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726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Інвент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 номер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217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Первісна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1E6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7AD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Залишкова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</w:tr>
      <w:tr w:rsidR="006151BF" w:rsidRPr="007662AE" w14:paraId="7E043E22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EBD7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Земельна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ділянка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6B45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1B6C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1266867,00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E31E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D78E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1266867,00</w:t>
            </w:r>
          </w:p>
        </w:tc>
      </w:tr>
      <w:tr w:rsidR="006151BF" w:rsidRPr="007662AE" w14:paraId="309DA92C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0A71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Будівля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7309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FE7C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3505052,34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B656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D1AE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3505052,34</w:t>
            </w:r>
          </w:p>
        </w:tc>
      </w:tr>
      <w:tr w:rsidR="006151BF" w:rsidRPr="007662AE" w14:paraId="2FA44AD5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FB8A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Майстерня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AC27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24D9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6577,61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8042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44BF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6577,61</w:t>
            </w:r>
          </w:p>
        </w:tc>
      </w:tr>
      <w:tr w:rsidR="006151BF" w:rsidRPr="007662AE" w14:paraId="06CD6196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7950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дальня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C607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CAC6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119761,14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F1E6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ECC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119761,14</w:t>
            </w:r>
          </w:p>
        </w:tc>
      </w:tr>
      <w:tr w:rsidR="006151BF" w:rsidRPr="007662AE" w14:paraId="103AC1D1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5772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огріб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A08B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C0DC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9237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38C5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260E8F8B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A1FD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биральня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4DF7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E8A7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301,27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2B8B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53B3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301,27</w:t>
            </w:r>
          </w:p>
        </w:tc>
      </w:tr>
      <w:tr w:rsidR="006151BF" w:rsidRPr="007662AE" w14:paraId="6129B473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58F0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горожа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DD17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10310005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9CA1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496085,23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A20C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959E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496085,23</w:t>
            </w:r>
          </w:p>
        </w:tc>
      </w:tr>
      <w:tr w:rsidR="006151BF" w:rsidRPr="007662AE" w14:paraId="49ECA571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C83F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Санузли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F223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10310005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0C4D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496085,23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47A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6439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496085,23</w:t>
            </w:r>
          </w:p>
        </w:tc>
      </w:tr>
      <w:tr w:rsidR="006151BF" w:rsidRPr="007662AE" w14:paraId="7AC6571F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3BDD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Гараж - майстерня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78AA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10330004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EC11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12659,23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297C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6646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12659,23</w:t>
            </w:r>
          </w:p>
        </w:tc>
      </w:tr>
      <w:tr w:rsidR="006151BF" w:rsidRPr="007662AE" w14:paraId="1F736D58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937C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Вимощення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D75F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3E9D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F884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C8A5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304276D5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67E9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Колонка питна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44F5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46B3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1CFB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A2B7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54678A2E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593D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Сарай 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6278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10330003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7404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1659,40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8FDA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6DCF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1659,40</w:t>
            </w:r>
          </w:p>
        </w:tc>
      </w:tr>
    </w:tbl>
    <w:p w14:paraId="232CE51F" w14:textId="77777777" w:rsidR="006151BF" w:rsidRPr="007662AE" w:rsidRDefault="006151BF" w:rsidP="006151B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5EAB02" w14:textId="77777777" w:rsidR="006151BF" w:rsidRPr="007662AE" w:rsidRDefault="006151BF" w:rsidP="007662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Любимівська</w:t>
      </w:r>
      <w:proofErr w:type="spellEnd"/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області:</w:t>
      </w:r>
    </w:p>
    <w:tbl>
      <w:tblPr>
        <w:tblW w:w="92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4"/>
        <w:gridCol w:w="1559"/>
        <w:gridCol w:w="1587"/>
        <w:gridCol w:w="1276"/>
        <w:gridCol w:w="1559"/>
      </w:tblGrid>
      <w:tr w:rsidR="006151BF" w:rsidRPr="007662AE" w14:paraId="54265048" w14:textId="77777777" w:rsidTr="007662AE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2FE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E2B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Інвент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 номер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AE5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Первісна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54D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4F6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Залишкова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</w:tr>
      <w:tr w:rsidR="006151BF" w:rsidRPr="007662AE" w14:paraId="2EA396BD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2B6D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Земельна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ділянка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D4A6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BDAE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1266867,00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ADF4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4DE5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1266867,00</w:t>
            </w:r>
          </w:p>
        </w:tc>
      </w:tr>
      <w:tr w:rsidR="006151BF" w:rsidRPr="007662AE" w14:paraId="7AEABF7E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A9B4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Будівля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43C6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EF39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525950,89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2F6F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0,0,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8394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525950,89</w:t>
            </w:r>
          </w:p>
        </w:tc>
      </w:tr>
      <w:tr w:rsidR="006151BF" w:rsidRPr="007662AE" w14:paraId="49A46B2F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14F6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Будівля школи (початкові класи)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F8AA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85B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123868,63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1447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BC57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123868,63</w:t>
            </w:r>
          </w:p>
        </w:tc>
      </w:tr>
      <w:tr w:rsidR="006151BF" w:rsidRPr="007662AE" w14:paraId="6DC15298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0BFF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Артезіанська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скважина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0608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4356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8181,90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1446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AD02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8181,90</w:t>
            </w:r>
          </w:p>
        </w:tc>
      </w:tr>
      <w:tr w:rsidR="006151BF" w:rsidRPr="007662AE" w14:paraId="1527CC5C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A81E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6A8A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D74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12459,60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98B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9567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12459,60</w:t>
            </w:r>
          </w:p>
        </w:tc>
      </w:tr>
      <w:tr w:rsidR="006151BF" w:rsidRPr="007662AE" w14:paraId="1D259B4A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79BD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Башня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19C3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1893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22090,27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9200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D7BD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22090,27</w:t>
            </w:r>
          </w:p>
        </w:tc>
      </w:tr>
      <w:tr w:rsidR="006151BF" w:rsidRPr="007662AE" w14:paraId="6BFE083F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31CB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дальня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2214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10310003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3777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19669,14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BAFF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A10A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19669,14</w:t>
            </w:r>
          </w:p>
        </w:tc>
      </w:tr>
      <w:tr w:rsidR="006151BF" w:rsidRPr="007662AE" w14:paraId="39E536FE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F459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Колодязь питний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E3AB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10330001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FCF3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DE63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DFB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1993,73</w:t>
            </w:r>
          </w:p>
        </w:tc>
      </w:tr>
      <w:tr w:rsidR="006151BF" w:rsidRPr="007662AE" w14:paraId="4EDA337D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B863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Насосна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9B57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10330007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27D6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417,61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0B71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D282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417,61</w:t>
            </w:r>
          </w:p>
        </w:tc>
      </w:tr>
      <w:tr w:rsidR="006151BF" w:rsidRPr="007662AE" w14:paraId="15410515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61BA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Погріб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F95F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10330008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8AC0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B473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863F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799,70</w:t>
            </w:r>
          </w:p>
        </w:tc>
      </w:tr>
      <w:tr w:rsidR="006151BF" w:rsidRPr="007662AE" w14:paraId="1C0E8159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CA93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4210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10330009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4148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4394,05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4A36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EC73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4394,05</w:t>
            </w:r>
          </w:p>
        </w:tc>
      </w:tr>
      <w:tr w:rsidR="006151BF" w:rsidRPr="007662AE" w14:paraId="01C8ED9B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4F56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Вбиральня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7EBA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10330004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8412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86D0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C7D8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709,07</w:t>
            </w:r>
          </w:p>
        </w:tc>
      </w:tr>
      <w:tr w:rsidR="006151BF" w:rsidRPr="007662AE" w14:paraId="0B7847DD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FF7F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Вбиральня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7F84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10330002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765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472,72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D5A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F212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472,72</w:t>
            </w:r>
          </w:p>
        </w:tc>
      </w:tr>
      <w:tr w:rsidR="006151BF" w:rsidRPr="007662AE" w14:paraId="5A19FA88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9A99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Огорожа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B406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2544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8361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F9AF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252AD5CA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D21B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Огорожа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2B84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3627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63D2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623D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1007C25A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86D9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Сарай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01C9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10330010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54FE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2410,12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221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0DB3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2410,12</w:t>
            </w:r>
          </w:p>
        </w:tc>
      </w:tr>
    </w:tbl>
    <w:p w14:paraId="14B7AE98" w14:textId="77777777" w:rsidR="006151BF" w:rsidRPr="007662AE" w:rsidRDefault="006151BF" w:rsidP="006151B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5B1C406" w14:textId="68EC7AC2" w:rsidR="006151BF" w:rsidRPr="007662AE" w:rsidRDefault="006151BF" w:rsidP="007662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Ровівський</w:t>
      </w:r>
      <w:proofErr w:type="spellEnd"/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заклад загальної середньої освіти І-ІІ ступенів Вишгородської районної ради Київської області:</w:t>
      </w:r>
    </w:p>
    <w:tbl>
      <w:tblPr>
        <w:tblW w:w="92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4"/>
        <w:gridCol w:w="1559"/>
        <w:gridCol w:w="1587"/>
        <w:gridCol w:w="1276"/>
        <w:gridCol w:w="1559"/>
      </w:tblGrid>
      <w:tr w:rsidR="006151BF" w:rsidRPr="007662AE" w14:paraId="2C73A180" w14:textId="77777777" w:rsidTr="007662AE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0CF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6A6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Інвент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 номер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937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Первісна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1B1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19B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Залишкова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</w:tr>
      <w:tr w:rsidR="006151BF" w:rsidRPr="007662AE" w14:paraId="01436468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76B3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Земельна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ділянка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7F96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81D6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279113,00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D5768" w14:textId="77777777" w:rsidR="006151BF" w:rsidRPr="007662AE" w:rsidRDefault="006151BF" w:rsidP="00766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EF9D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279113,00</w:t>
            </w:r>
          </w:p>
        </w:tc>
      </w:tr>
      <w:tr w:rsidR="006151BF" w:rsidRPr="007662AE" w14:paraId="46ECE3F2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F9F5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Будівля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13B0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2602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1057040,00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EDFB7" w14:textId="77777777" w:rsidR="006151BF" w:rsidRPr="007662AE" w:rsidRDefault="006151BF" w:rsidP="00766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9632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1057040,00</w:t>
            </w:r>
          </w:p>
        </w:tc>
      </w:tr>
      <w:tr w:rsidR="006151BF" w:rsidRPr="007662AE" w14:paraId="21361339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1978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Вбиральня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EDD0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1235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3861,33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682DF" w14:textId="77777777" w:rsidR="006151BF" w:rsidRPr="007662AE" w:rsidRDefault="006151BF" w:rsidP="00766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787E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3861,33</w:t>
            </w:r>
          </w:p>
        </w:tc>
      </w:tr>
      <w:tr w:rsidR="006151BF" w:rsidRPr="007662AE" w14:paraId="5F5E76DA" w14:textId="77777777" w:rsidTr="007662AE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C24C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Огорожа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CEE6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2605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3383,72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61C82" w14:textId="77777777" w:rsidR="006151BF" w:rsidRPr="007662AE" w:rsidRDefault="006151BF" w:rsidP="00766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05E4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3383,72</w:t>
            </w:r>
          </w:p>
        </w:tc>
      </w:tr>
    </w:tbl>
    <w:p w14:paraId="460282F4" w14:textId="77777777" w:rsidR="006151BF" w:rsidRPr="007662AE" w:rsidRDefault="006151BF" w:rsidP="006151B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7F99D88" w14:textId="77777777" w:rsidR="0043086E" w:rsidRDefault="006151BF" w:rsidP="00766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Ясногородська</w:t>
      </w:r>
      <w:proofErr w:type="spellEnd"/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І-ІІ</w:t>
      </w:r>
      <w:r w:rsidR="00F13BD9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14:paraId="6966AAD9" w14:textId="1A10221E" w:rsidR="006151BF" w:rsidRPr="007662AE" w:rsidRDefault="006151BF" w:rsidP="00766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ступенів Вишгородської   </w:t>
      </w:r>
    </w:p>
    <w:p w14:paraId="22B5295D" w14:textId="77777777" w:rsidR="006151BF" w:rsidRPr="007662AE" w:rsidRDefault="006151BF" w:rsidP="00766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>районної ради Київської області:</w:t>
      </w:r>
    </w:p>
    <w:tbl>
      <w:tblPr>
        <w:tblW w:w="92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4"/>
        <w:gridCol w:w="1559"/>
        <w:gridCol w:w="1587"/>
        <w:gridCol w:w="1276"/>
        <w:gridCol w:w="1559"/>
      </w:tblGrid>
      <w:tr w:rsidR="006151BF" w:rsidRPr="007662AE" w14:paraId="08D2166D" w14:textId="77777777" w:rsidTr="007662AE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A92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2B3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Інвент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 номер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967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Первісна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C5E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D56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Залишкова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</w:tr>
      <w:tr w:rsidR="006151BF" w:rsidRPr="007662AE" w14:paraId="281857F3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316C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Земельна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ділянка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EDA6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DFED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183322,00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6018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665B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183322,00</w:t>
            </w:r>
          </w:p>
        </w:tc>
      </w:tr>
      <w:tr w:rsidR="006151BF" w:rsidRPr="007662AE" w14:paraId="136746BA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2C98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Будівля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A78D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9C0E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971884,81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ACCC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F3DE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971884,81</w:t>
            </w:r>
          </w:p>
        </w:tc>
      </w:tr>
      <w:tr w:rsidR="006151BF" w:rsidRPr="007662AE" w14:paraId="00CAF151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105B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4330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10310002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5E08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26130,39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30D6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6266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26130,39</w:t>
            </w:r>
          </w:p>
        </w:tc>
      </w:tr>
      <w:tr w:rsidR="006151BF" w:rsidRPr="007662AE" w14:paraId="1577A2F6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86BF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Погріб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3D89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A3FF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38B3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FA8B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1252,83</w:t>
            </w:r>
          </w:p>
        </w:tc>
      </w:tr>
      <w:tr w:rsidR="006151BF" w:rsidRPr="007662AE" w14:paraId="7E6EAD15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3793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Сарай - 2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E994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C537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6627,81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B38B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CF7E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6627,81</w:t>
            </w:r>
          </w:p>
        </w:tc>
      </w:tr>
      <w:tr w:rsidR="006151BF" w:rsidRPr="007662AE" w14:paraId="2CA98895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2F4D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Вбиральня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8B46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10330001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D9F7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2493,40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BA67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D33D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2493,40</w:t>
            </w:r>
          </w:p>
        </w:tc>
      </w:tr>
      <w:tr w:rsidR="006151BF" w:rsidRPr="007662AE" w14:paraId="516EC6D5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983A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Огорожа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DBC5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E776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837B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E13E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6EF87FBB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EB68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Вимощення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CB75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1CF0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0449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52BA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381A33C6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90F8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Колодязь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4E1B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199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AA5D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8914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4F1264E9" w14:textId="77777777" w:rsidTr="007662A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10AB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Сарай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616B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10310001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2D98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3252,68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EEDF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C479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3252,68</w:t>
            </w:r>
          </w:p>
        </w:tc>
      </w:tr>
    </w:tbl>
    <w:p w14:paraId="0FB61351" w14:textId="77777777" w:rsidR="006151BF" w:rsidRPr="007662AE" w:rsidRDefault="006151BF" w:rsidP="006151BF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0FC7A4" w14:textId="77777777" w:rsidR="006151BF" w:rsidRPr="007662AE" w:rsidRDefault="006151BF" w:rsidP="00766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       Навчально-виховний комплекс «</w:t>
      </w: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гімназія - загальноосвітня </w:t>
      </w:r>
    </w:p>
    <w:p w14:paraId="136AC7C8" w14:textId="77777777" w:rsidR="006151BF" w:rsidRPr="007662AE" w:rsidRDefault="006151BF" w:rsidP="00766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 школа І ступеня» Вишгородської районної ради Київської області   </w:t>
      </w:r>
    </w:p>
    <w:p w14:paraId="027EF809" w14:textId="77777777" w:rsidR="006151BF" w:rsidRPr="007662AE" w:rsidRDefault="006151BF" w:rsidP="00766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 (балансоутримувач майна):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02"/>
        <w:gridCol w:w="1559"/>
        <w:gridCol w:w="1276"/>
        <w:gridCol w:w="1559"/>
      </w:tblGrid>
      <w:tr w:rsidR="006151BF" w:rsidRPr="007662AE" w14:paraId="492BFAAB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237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Назва майна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A74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78B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Первісна вартість (грн)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502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Знос (грн)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D6C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Залишкова вартість (грн)</w:t>
            </w:r>
          </w:p>
        </w:tc>
      </w:tr>
      <w:tr w:rsidR="006151BF" w:rsidRPr="007662AE" w14:paraId="4251EF84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528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E2A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356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793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550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5098,00</w:t>
            </w:r>
          </w:p>
        </w:tc>
      </w:tr>
      <w:tr w:rsidR="006151BF" w:rsidRPr="007662AE" w14:paraId="714BA3D3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60D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Будівля А (гімназія)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C3D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185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303179,00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C5A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60635,80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8D4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242543,2</w:t>
            </w:r>
          </w:p>
        </w:tc>
      </w:tr>
      <w:tr w:rsidR="006151BF" w:rsidRPr="007662AE" w14:paraId="05A0A8C3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B6FB" w14:textId="77777777" w:rsidR="006151BF" w:rsidRPr="007662AE" w:rsidRDefault="006151BF" w:rsidP="007662AE">
            <w:pPr>
              <w:spacing w:line="276" w:lineRule="auto"/>
              <w:ind w:right="-134" w:firstLine="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Будівля Б (початкова школа)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B99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99D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50767,00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B72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5076,70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016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45690,30</w:t>
            </w:r>
          </w:p>
        </w:tc>
      </w:tr>
      <w:tr w:rsidR="006151BF" w:rsidRPr="007662AE" w14:paraId="20BBC9C6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0578" w14:textId="77777777" w:rsidR="006151BF" w:rsidRPr="007662AE" w:rsidRDefault="006151BF" w:rsidP="007662AE">
            <w:pPr>
              <w:spacing w:line="276" w:lineRule="auto"/>
              <w:ind w:right="-134" w:firstLine="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 під будівлею Б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DB7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E68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E77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432,15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6D3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572,85</w:t>
            </w:r>
          </w:p>
        </w:tc>
      </w:tr>
      <w:tr w:rsidR="006151BF" w:rsidRPr="007662AE" w14:paraId="2CE9E030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6EE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Огорожа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295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133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4E0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E74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4761,00</w:t>
            </w:r>
          </w:p>
        </w:tc>
      </w:tr>
      <w:tr w:rsidR="006151BF" w:rsidRPr="007662AE" w14:paraId="639070B0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6C0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Вбиральня внутрішня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132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558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272115,00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EE1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27211,50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BE3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244903,50</w:t>
            </w:r>
          </w:p>
        </w:tc>
      </w:tr>
      <w:tr w:rsidR="006151BF" w:rsidRPr="007662AE" w14:paraId="12E0BC96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03E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Доріжка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7BD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60F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9B4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D6F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2BE20DD7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829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Каналізаційна споруда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81E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FA0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64C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699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</w:tbl>
    <w:p w14:paraId="1A39C33B" w14:textId="77777777" w:rsidR="006151BF" w:rsidRPr="007662AE" w:rsidRDefault="006151BF" w:rsidP="006151BF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50364E8" w14:textId="77777777" w:rsidR="006151BF" w:rsidRPr="007662AE" w:rsidRDefault="006151BF" w:rsidP="00766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       Опорний заклад </w:t>
      </w: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Катюжанська</w:t>
      </w:r>
      <w:proofErr w:type="spellEnd"/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І-ІІІ ступенів </w:t>
      </w:r>
    </w:p>
    <w:p w14:paraId="5E42F424" w14:textId="77777777" w:rsidR="006151BF" w:rsidRPr="007662AE" w:rsidRDefault="006151BF" w:rsidP="00766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 Вишгородської районної ради Київської області (балансоутримувач майна):</w:t>
      </w:r>
    </w:p>
    <w:tbl>
      <w:tblPr>
        <w:tblW w:w="92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4"/>
        <w:gridCol w:w="1559"/>
        <w:gridCol w:w="1587"/>
        <w:gridCol w:w="1276"/>
        <w:gridCol w:w="1559"/>
      </w:tblGrid>
      <w:tr w:rsidR="006151BF" w:rsidRPr="007662AE" w14:paraId="3E612185" w14:textId="77777777" w:rsidTr="000E3CF0">
        <w:trPr>
          <w:trHeight w:val="109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FD7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B54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Інвент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 номер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A3A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Первісна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29F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Знос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EE2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Залишкова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(грн.)</w:t>
            </w:r>
          </w:p>
        </w:tc>
      </w:tr>
      <w:tr w:rsidR="006151BF" w:rsidRPr="007662AE" w14:paraId="48AE12C8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FB7B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Земельна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ділянка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8D85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0D6D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369360,00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F411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0C54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369360,00</w:t>
            </w:r>
          </w:p>
        </w:tc>
      </w:tr>
      <w:tr w:rsidR="006151BF" w:rsidRPr="007662AE" w14:paraId="5C352E57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36D8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Будівля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CC87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2D4C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3574645,00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9601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29116,00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8E42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3545529,00</w:t>
            </w:r>
          </w:p>
        </w:tc>
      </w:tr>
      <w:tr w:rsidR="006151BF" w:rsidRPr="007662AE" w14:paraId="5F7499AB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FA3B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Хоз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сарай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84A5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9DC7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29116,00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C167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29116,00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71E5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2C4A419E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824B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горожа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45F8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1DE5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A913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1788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0F15C6AE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40B1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Паркан металевий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9354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E0E8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294657,00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F54B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1473,30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2A37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293183,70</w:t>
            </w:r>
          </w:p>
        </w:tc>
      </w:tr>
      <w:tr w:rsidR="006151BF" w:rsidRPr="007662AE" w14:paraId="5C489F49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3A86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Міні футбольне поле (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м.б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02AD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784F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666528,00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5E1C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13330,56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3A9D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653197,44</w:t>
            </w:r>
          </w:p>
        </w:tc>
      </w:tr>
      <w:tr w:rsidR="006151BF" w:rsidRPr="007662AE" w14:paraId="64C0E8C1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3941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Міні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футбольне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поле (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д.б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5887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0B04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749500,00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710A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14990,00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6720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734509,96</w:t>
            </w:r>
          </w:p>
        </w:tc>
      </w:tr>
      <w:tr w:rsidR="006151BF" w:rsidRPr="007662AE" w14:paraId="01D36C35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E242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Спорт. майданчик з обладнанням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CF50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1151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288721,00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2DD6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3E41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288721,00</w:t>
            </w:r>
          </w:p>
        </w:tc>
      </w:tr>
      <w:tr w:rsidR="006151BF" w:rsidRPr="007662AE" w14:paraId="06F56D98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AD2F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Зонішні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сіті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B4F6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209D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F8A3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734E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656E22D2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A145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Поливочний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C442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026A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77FE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2936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7BF88ADB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ABFE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Зонішні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сіті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каналіз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11D8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642E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12962,00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215C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12962,00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A360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12962,00</w:t>
            </w:r>
          </w:p>
        </w:tc>
      </w:tr>
      <w:tr w:rsidR="006151BF" w:rsidRPr="007662AE" w14:paraId="44C99E4D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3DBB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Зонішні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сіті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низковой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09B2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DE0D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14539,00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6991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14539,00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C58D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7B28159B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ADA9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Зонішні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сіті теплотраси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0E54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838B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3DA1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2342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31476CDA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1E02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Внутрішня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каназіз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та теплова сіть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3A5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722D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50782,00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FB3A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50782,00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AB2B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6254A0F6" w14:textId="77777777" w:rsidTr="000E3CF0">
        <w:trPr>
          <w:trHeight w:val="25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7B486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Вимощення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53D8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6AE3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5B6E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7076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6C0AFBFC" w14:textId="375D3070" w:rsidR="006151BF" w:rsidRPr="007662AE" w:rsidRDefault="000E3CF0" w:rsidP="006151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Філія опорного загальноосвітнього навчального закладу </w:t>
      </w: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Катюжанська</w:t>
      </w:r>
      <w:proofErr w:type="spellEnd"/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І-ІІ ступенів Вишгородської районної ради Київської області у селі Рудня-</w:t>
      </w: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6151BF" w:rsidRPr="007662A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02"/>
        <w:gridCol w:w="1559"/>
        <w:gridCol w:w="1406"/>
        <w:gridCol w:w="1559"/>
      </w:tblGrid>
      <w:tr w:rsidR="006151BF" w:rsidRPr="007662AE" w14:paraId="4B7DA1CD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DAD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майна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8AA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F29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Первісна вартість (грн.)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E88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Знос (грн.)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C8A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Залишкова вартість (грн.)</w:t>
            </w:r>
          </w:p>
        </w:tc>
      </w:tr>
      <w:tr w:rsidR="006151BF" w:rsidRPr="007662AE" w14:paraId="070EE172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231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Земельна ділянка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1F9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D5D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902777,00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BDB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186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902777,00</w:t>
            </w:r>
          </w:p>
        </w:tc>
      </w:tr>
      <w:tr w:rsidR="006151BF" w:rsidRPr="007662AE" w14:paraId="7F0695F9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8FB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Будівля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DC8F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10310001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3092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2253286,63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039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1519489,0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8F2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7337963,63</w:t>
            </w:r>
          </w:p>
        </w:tc>
      </w:tr>
      <w:tr w:rsidR="006151BF" w:rsidRPr="007662AE" w14:paraId="7F30D072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6F90" w14:textId="77777777" w:rsidR="006151BF" w:rsidRPr="007662AE" w:rsidRDefault="006151BF" w:rsidP="007662AE">
            <w:pPr>
              <w:spacing w:line="276" w:lineRule="auto"/>
              <w:ind w:right="-134" w:firstLine="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Вбиральня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B5C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DA8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201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DA8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029F5EA4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B056" w14:textId="77777777" w:rsidR="006151BF" w:rsidRPr="007662AE" w:rsidRDefault="006151BF" w:rsidP="007662AE">
            <w:pPr>
              <w:spacing w:line="276" w:lineRule="auto"/>
              <w:ind w:right="-134" w:firstLine="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Погріб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7DB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220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887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04DC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0BCBA9D2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709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Огорожа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9DA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0AB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7EB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7FE7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6287A43C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9C2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Покриття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6D38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CA2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CE4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3AC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230E53E8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82DE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Пожежний резервуар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35CD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A0F5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CCA4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9029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  <w:tr w:rsidR="006151BF" w:rsidRPr="007662AE" w14:paraId="230DE3AC" w14:textId="77777777" w:rsidTr="007662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AB0B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B4F1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436A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0663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C560" w14:textId="77777777" w:rsidR="006151BF" w:rsidRPr="007662AE" w:rsidRDefault="006151BF" w:rsidP="007662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</w:tr>
    </w:tbl>
    <w:p w14:paraId="66E3F142" w14:textId="77777777" w:rsidR="006151BF" w:rsidRPr="007662AE" w:rsidRDefault="006151BF" w:rsidP="006151B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51A49C" w14:textId="77777777" w:rsidR="00E22BAB" w:rsidRPr="007662AE" w:rsidRDefault="00E22BAB" w:rsidP="007662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«Центр первинної медико-санітарної допомоги» Вишгородської районної ради:</w:t>
      </w:r>
    </w:p>
    <w:tbl>
      <w:tblPr>
        <w:tblW w:w="92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1702"/>
        <w:gridCol w:w="1563"/>
        <w:gridCol w:w="1660"/>
        <w:gridCol w:w="1849"/>
      </w:tblGrid>
      <w:tr w:rsidR="00E22BAB" w:rsidRPr="007662AE" w14:paraId="4489714B" w14:textId="77777777" w:rsidTr="00E22BAB">
        <w:trPr>
          <w:trHeight w:val="88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4EEB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Найменування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51B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Інвентарний номер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259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Первісна вартість (грн.)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9BD3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Знос (грн.)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AD9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Залишкова вартість(грн.)</w:t>
            </w:r>
          </w:p>
        </w:tc>
      </w:tr>
      <w:tr w:rsidR="00E22BAB" w:rsidRPr="007662AE" w14:paraId="2DBB51A4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C124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Абрамівка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5107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4AE2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A8FC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A64D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69B74A05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7C9A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F298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8626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2EA4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23A6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31618951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FA27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8AAB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9EF2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82EE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CBB1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050F8173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DB1D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CF8B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10300049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DB23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A8A8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1066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2B8B62B3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5DF0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Господарська будівля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B2AD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6BB7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2A3C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1606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40859661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6315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0897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5608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623B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6090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2624044A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E7A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Богдани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2828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76FF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ED2D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B248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78010374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550C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Приміщення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9414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10300076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A303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14345,00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8654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14345,00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2479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03A79CD5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E81A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1087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D749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DF49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DC9E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146D5C35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838D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AA44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CBC1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7993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D9FE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6D5263BF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7229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5C8D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630A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6379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F4E0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6149891C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98F8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с. </w:t>
            </w:r>
            <w:proofErr w:type="spellStart"/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Вахівка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4BCC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A429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91B6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C3C7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1860D9AB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DE11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235F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CCDB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D044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9077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52681CFF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B42B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Колодязь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C7A1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5BDD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0E55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B9E6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70CEE864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D451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Тротуар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0772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6AC2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7A12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EEDA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7392EA50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6394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0BA8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10300066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197E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1299409,93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3DB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245103,52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189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1054306,41</w:t>
            </w:r>
          </w:p>
        </w:tc>
      </w:tr>
      <w:tr w:rsidR="00E22BAB" w:rsidRPr="007662AE" w14:paraId="291D5A35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3E54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Сарай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F324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10300067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7A53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1348,00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9A1B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1348,00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DE3E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0F109998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A60C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444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10300068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B220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1060,00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6006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1060,00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B15D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6A9407C8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1053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1837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60F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FBDC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FD53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228CDE5E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B6B4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с. </w:t>
            </w:r>
            <w:proofErr w:type="spellStart"/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Глібівка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F8B0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4D47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7EC6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4884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48764615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B761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53A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FE41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29177,00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E5B2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29177,00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C2A0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29177,00</w:t>
            </w:r>
          </w:p>
        </w:tc>
      </w:tr>
      <w:tr w:rsidR="00E22BAB" w:rsidRPr="007662AE" w14:paraId="45A8472B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B7C2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тротуар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6CCE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02AD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7466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5ADC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0C14E8D5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F05F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51AF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94D9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10257,00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1EF4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10257,00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609D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7AFF929A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4F7C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D40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BF91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0A3B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505E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0EC85B60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8268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B5B1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17A5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F02F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0D64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337CECC7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62A9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Колонка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CF65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246E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6348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AE70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6CD80F07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458D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14C6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07E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3EAE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7612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63E5DFDB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5804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Гута-</w:t>
            </w:r>
            <w:proofErr w:type="spellStart"/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Катюжанська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6B34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981D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5F78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5F6B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6AF07F36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9C28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98DF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70D8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15812,00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F9A2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15812,00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9084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4F8E5984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D238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8642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821C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3993,00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402A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3993,00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62E6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562D4008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CF6B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1BB8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4C75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1555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4A00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55874E5F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E51E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Демидів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9642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35C4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915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BDC1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3DA852D9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6818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Приміщення м/а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505C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10300016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B209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185967,00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E52B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185967,00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90F9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4FA7720D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28D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котельні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DDFE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10300018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34BB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C075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365D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29A8DAD9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F415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 xml:space="preserve">Убиральня </w:t>
            </w:r>
            <w:proofErr w:type="spellStart"/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кірпічна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AF15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10300021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A443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6E99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CEF6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419FA9BD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072B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D1BE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3ABA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D1DD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F1B8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631E5153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F8B2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Димер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9582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821A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071D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D15E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40DDDECF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2DA8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Приміщення реєстратури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582A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10300145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1D07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45893,00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7BEA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45893,00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AAAF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1A649FBD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9889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педіатра №1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8BC3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10300146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9D49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37997,00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D5E5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37997,00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87C4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5D8B86B4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0D76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педіатра №2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33CD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10300147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0E79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31025,00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107C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31025,00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5716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765FE8D7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B99E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педіатра №3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B3B8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10300148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8A93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26319,00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0EC7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26319,00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C554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0C1FA200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489D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терапевта №1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8381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10300149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CE5C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24402,00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712A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24402,00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4507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37121513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996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терапевта №2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75E6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E784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20044,00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91F3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20044,00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FA8F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0556F56F" w14:textId="77777777" w:rsidTr="00E22BAB">
        <w:trPr>
          <w:trHeight w:val="6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F51B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Кабінет терапевта №3 з </w:t>
            </w:r>
            <w:proofErr w:type="spellStart"/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кладовою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ED53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5680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46189,00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3D8D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46189,00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267D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446D8E57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251A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щеплень /БЦЖ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2711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827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54556,00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1578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54556,00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8E45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3A304D5D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A6F2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Хол "1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80DC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6665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29980,00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1BF0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29980,00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B113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7ACBF25C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4AF3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Хол "2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2C74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45AD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20393,00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CE43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20393,00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BAEC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30AD3823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DA1D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Коридор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7919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96D3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78732,00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0316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78732,00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3DC0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596FF093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F5BA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Східцеві пройми з1-3 </w:t>
            </w:r>
            <w:proofErr w:type="spellStart"/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пов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BCD5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15AD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58740,00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8043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58740,00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583D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6036BB8A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D21F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C4C5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A1A2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13334,00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ADF0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13334,00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AEF9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3A8FA110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579B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C5B5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9195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ADF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7BFA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35F833FC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2BC5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с. </w:t>
            </w:r>
            <w:proofErr w:type="spellStart"/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Катюжанка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0A4D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14F6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1220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4269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0E5DC74C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F23F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27C6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10300176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BBA4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685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FCC5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60A3B33B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364D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112E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10300177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E1C1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194109,00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8ED8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77644,00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D744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3797CCD8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FCD5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АЗПСМ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4E2C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10300024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C251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154404,00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8A50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154404,00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FA8B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5E448642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A510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2B21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10300026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5DEB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1479,00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DD03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1479,00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9E7F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509EF5CF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F6D2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фізкабінету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BC04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BF30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6425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B8FF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30CE1D91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8E26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3AD2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7136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F321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1DC5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37AA4BE7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10D1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с. </w:t>
            </w:r>
            <w:proofErr w:type="spellStart"/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09EF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E978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832A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BAF8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34A51F6C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E9FA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0A9F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5DED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14668,00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3DEF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14668,00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C736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1DB0ADAC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3519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FD0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10300178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CEAB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4BEF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F508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538B0C93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3718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7444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10300179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3116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FDD2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3421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24E6D22A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E417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13DF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10300180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2926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8692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75CF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7C81B6E3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96C1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Вимощення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4E8E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10300181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8B0E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666F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96A5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26D94FA5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22B8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BFC9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6B31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1E2C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4FF0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0A5B0659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13E8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Литвинівка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9068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D47E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D674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FE54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796922EE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F47F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будівля </w:t>
            </w:r>
            <w:proofErr w:type="spellStart"/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мед.амбулаторії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B5F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10300028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589C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40785,00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3B67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40785,00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DF6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7FF4040D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E08E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9981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10300186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B4C1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3FE7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6778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433A87BE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C65A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4861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A0D8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6E69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8045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7D34865F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689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Любимівка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6C67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88EC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985E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328E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1B8956B6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3D8A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B7F7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601A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7867,00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A1C1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7867,00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46F9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0F77198E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044B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89D4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5CE2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330,00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2C4E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330,00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97D4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1B3BC765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C287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A1D5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3D1C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42E0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61E0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03152340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D2C0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Рудня-</w:t>
            </w:r>
            <w:proofErr w:type="spellStart"/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Димерська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F0D8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750C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E6D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EAC4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67A6BF98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60BE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3FCA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10300084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0920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179082,00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FA81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179082,00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0F43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002E53B2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1189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921B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10300194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E25B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8F67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3A35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4391AD97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D764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F7ED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10300195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2391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60CE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8CEC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0D71B728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D590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CBC2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10300196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B0BD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32C7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DFC3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500A4F9A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C1F9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4EE8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0530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D985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A444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76BBBED9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CB1C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Сичівка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D935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A14E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F858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36A8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434160B2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56F0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09A6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F88B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56525,00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C38D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56525,00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D1C3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7A7C12FF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7754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A7B1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FC19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3BC1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A0B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629A14C5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1B95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с. </w:t>
            </w:r>
            <w:proofErr w:type="spellStart"/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Сухолуччя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056C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E337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A0D6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16E8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2BD2CCB5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BC0B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Приміщення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C8BE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F5CC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1252922,52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72BE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417094,29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C7FE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835828,23</w:t>
            </w:r>
          </w:p>
        </w:tc>
      </w:tr>
      <w:tr w:rsidR="00E22BAB" w:rsidRPr="007662AE" w14:paraId="09BED8B7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410C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5422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8403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7695,00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45A9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4245,50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4402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3449,50</w:t>
            </w:r>
          </w:p>
        </w:tc>
      </w:tr>
      <w:tr w:rsidR="00E22BAB" w:rsidRPr="007662AE" w14:paraId="4AC7D445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C9A3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Артскважина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4AE2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AB14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3900,00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F4B0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2145,00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E36C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1755,00</w:t>
            </w:r>
          </w:p>
        </w:tc>
      </w:tr>
      <w:tr w:rsidR="00E22BAB" w:rsidRPr="007662AE" w14:paraId="04343A58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7377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Септик №1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7410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63B9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9542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577,00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ECB9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473,00</w:t>
            </w:r>
          </w:p>
        </w:tc>
      </w:tr>
      <w:tr w:rsidR="00E22BAB" w:rsidRPr="007662AE" w14:paraId="21251C30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EEC1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Септик №2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3984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4B90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BED7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577,00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65B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473,00</w:t>
            </w:r>
          </w:p>
        </w:tc>
      </w:tr>
      <w:tr w:rsidR="00E22BAB" w:rsidRPr="007662AE" w14:paraId="1B435E28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716E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A85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4ADD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E706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A914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248568FD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FDB7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с. </w:t>
            </w:r>
            <w:proofErr w:type="spellStart"/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Толокунь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2D07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3A76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A83F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5A19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38BD28E3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975C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8EAB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10300077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0BBD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11752,00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295F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11752,00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F4E5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636031E4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658D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A274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10300201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201C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BC6B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2A7E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44E9FC98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6E40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69F1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10300202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2C26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98D7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5CF9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1D9A0159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2F2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9E68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C9597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39A9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DAF4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6506086D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282E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с. </w:t>
            </w:r>
            <w:proofErr w:type="spellStart"/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Федорівка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4D46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4356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171A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30225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7F85A73D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E264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м/а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F1BC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10300023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88A2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225701,00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38E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225701,00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A143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254DAB84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DD0A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9D24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40E0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B43DC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751E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39288930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99AF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с. Ясногородка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A5EB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0E87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3612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3881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E22BAB" w:rsidRPr="007662AE" w14:paraId="2D353C41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3BE1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Головний корпус АЗПСМ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F84E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10300011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FC3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44554,00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CA3D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44554,00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73AB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5E60449D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54A0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Госпблок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6CDA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C8676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F544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1FC7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E22BAB" w:rsidRPr="007662AE" w14:paraId="32BC9067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528E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Амбулаторія ПМД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E2484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10300088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BC18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8166704,67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D4A1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2313872,43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1191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5852832,24</w:t>
            </w:r>
          </w:p>
        </w:tc>
      </w:tr>
      <w:tr w:rsidR="00E22BAB" w:rsidRPr="007662AE" w14:paraId="6B3C076F" w14:textId="77777777" w:rsidTr="00E22BAB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C7B5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55E40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D915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CC8FD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74F5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78F6220F" w14:textId="77777777" w:rsidR="00E22BAB" w:rsidRPr="007662AE" w:rsidRDefault="00E22BAB" w:rsidP="00E22BAB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58599A8" w14:textId="77777777" w:rsidR="00E22BAB" w:rsidRPr="007662AE" w:rsidRDefault="00E22BAB" w:rsidP="007662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>Вишгородська районна централізована бібліотечна система: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2700"/>
        <w:gridCol w:w="1800"/>
        <w:gridCol w:w="1700"/>
        <w:gridCol w:w="1660"/>
        <w:gridCol w:w="1519"/>
      </w:tblGrid>
      <w:tr w:rsidR="00E22BAB" w:rsidRPr="007662AE" w14:paraId="02DFFC77" w14:textId="77777777" w:rsidTr="00E22BAB">
        <w:trPr>
          <w:trHeight w:val="529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1646D6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Назва майна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44C65BD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Інвентарий</w:t>
            </w:r>
            <w:proofErr w:type="spellEnd"/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номер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bottom"/>
            <w:hideMark/>
          </w:tcPr>
          <w:p w14:paraId="08BF1DC2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Первісна вартість (грн.)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6E5413E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Знос(грн.)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4404AFF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Залишкова вартість (грн.)</w:t>
            </w:r>
          </w:p>
        </w:tc>
      </w:tr>
      <w:tr w:rsidR="00E22BAB" w:rsidRPr="007662AE" w14:paraId="67CF351F" w14:textId="77777777" w:rsidTr="00E22BAB">
        <w:trPr>
          <w:trHeight w:val="5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51142" w14:textId="77777777" w:rsidR="00E22BAB" w:rsidRPr="007662AE" w:rsidRDefault="00E22BA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3FB61" w14:textId="77777777" w:rsidR="00E22BAB" w:rsidRPr="007662AE" w:rsidRDefault="00E22BA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5F8006" w14:textId="77777777" w:rsidR="00E22BAB" w:rsidRPr="007662AE" w:rsidRDefault="00E22BA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F1A1B" w14:textId="77777777" w:rsidR="00E22BAB" w:rsidRPr="007662AE" w:rsidRDefault="00E22BA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952ED" w14:textId="77777777" w:rsidR="00E22BAB" w:rsidRPr="007662AE" w:rsidRDefault="00E22BA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05DB4CC7" w14:textId="77777777" w:rsidTr="00E22BAB">
        <w:trPr>
          <w:trHeight w:val="405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35DD2D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Димер бібл. Для дорослих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472C4F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10310033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A10DE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58021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165DAC8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53418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70517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4603</w:t>
            </w:r>
          </w:p>
        </w:tc>
      </w:tr>
      <w:tr w:rsidR="00E22BAB" w:rsidRPr="007662AE" w14:paraId="147713EA" w14:textId="77777777" w:rsidTr="00E22BAB">
        <w:trPr>
          <w:trHeight w:val="510"/>
        </w:trPr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1D26DD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Димер бібл. Для дорослих (</w:t>
            </w:r>
            <w:proofErr w:type="spellStart"/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забор</w:t>
            </w:r>
            <w:proofErr w:type="spellEnd"/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E68CB7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10310050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51A21E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1958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7C51A4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1710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F387E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248</w:t>
            </w:r>
          </w:p>
        </w:tc>
      </w:tr>
    </w:tbl>
    <w:p w14:paraId="3743BF31" w14:textId="77777777" w:rsidR="00E22BAB" w:rsidRPr="007662AE" w:rsidRDefault="00E22BAB" w:rsidP="00E22BAB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D0A83B5" w14:textId="77777777" w:rsidR="00E22BAB" w:rsidRPr="007662AE" w:rsidRDefault="00E22BAB" w:rsidP="007662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662AE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Pr="007662AE">
        <w:rPr>
          <w:rFonts w:ascii="Times New Roman" w:hAnsi="Times New Roman" w:cs="Times New Roman"/>
          <w:sz w:val="28"/>
          <w:szCs w:val="28"/>
          <w:lang w:val="uk-UA"/>
        </w:rPr>
        <w:t xml:space="preserve"> дитяча музична школа:</w:t>
      </w:r>
    </w:p>
    <w:tbl>
      <w:tblPr>
        <w:tblW w:w="94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284"/>
        <w:gridCol w:w="1700"/>
        <w:gridCol w:w="1660"/>
        <w:gridCol w:w="1540"/>
      </w:tblGrid>
      <w:tr w:rsidR="00E22BAB" w:rsidRPr="007662AE" w14:paraId="7B83295A" w14:textId="77777777" w:rsidTr="00E22BAB">
        <w:trPr>
          <w:trHeight w:val="529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B867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Назва майна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DA59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Інвентарийномер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74F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Первісна вартість (грн.)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78333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Знос(грн.)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EFF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Залишкова вартість (грн)</w:t>
            </w:r>
          </w:p>
        </w:tc>
      </w:tr>
      <w:tr w:rsidR="00E22BAB" w:rsidRPr="007662AE" w14:paraId="16249E2C" w14:textId="77777777" w:rsidTr="00E22BAB">
        <w:trPr>
          <w:trHeight w:val="5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523C" w14:textId="77777777" w:rsidR="00E22BAB" w:rsidRPr="007662AE" w:rsidRDefault="00E22BA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C168" w14:textId="77777777" w:rsidR="00E22BAB" w:rsidRPr="007662AE" w:rsidRDefault="00E22BA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8520" w14:textId="77777777" w:rsidR="00E22BAB" w:rsidRPr="007662AE" w:rsidRDefault="00E22BA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0E5E" w14:textId="77777777" w:rsidR="00E22BAB" w:rsidRPr="007662AE" w:rsidRDefault="00E22BA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FBCD" w14:textId="77777777" w:rsidR="00E22BAB" w:rsidRPr="007662AE" w:rsidRDefault="00E22BA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6406E09E" w14:textId="77777777" w:rsidTr="00E22BAB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4C864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Димер ДМШ( будівля)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865F8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10310001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C9312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287530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2C0F4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271936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118F2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15594</w:t>
            </w:r>
          </w:p>
        </w:tc>
      </w:tr>
      <w:tr w:rsidR="00E22BAB" w:rsidRPr="007662AE" w14:paraId="14C92EF9" w14:textId="77777777" w:rsidTr="00E22BAB">
        <w:trPr>
          <w:trHeight w:val="3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3EC08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Огорожа Димерської ДМШ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2D88F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103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A9DEC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847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93482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198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04DE6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649</w:t>
            </w:r>
          </w:p>
        </w:tc>
      </w:tr>
    </w:tbl>
    <w:p w14:paraId="051BC5B3" w14:textId="77777777" w:rsidR="00E22BAB" w:rsidRPr="007662AE" w:rsidRDefault="00E22BAB" w:rsidP="00E22BAB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57C2332" w14:textId="77777777" w:rsidR="00E22BAB" w:rsidRPr="007662AE" w:rsidRDefault="00E22BAB" w:rsidP="007662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lastRenderedPageBreak/>
        <w:t>Фонд комунального майна Вишгородського району:</w:t>
      </w:r>
    </w:p>
    <w:tbl>
      <w:tblPr>
        <w:tblStyle w:val="af0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1842"/>
        <w:gridCol w:w="1843"/>
        <w:gridCol w:w="1432"/>
        <w:gridCol w:w="1808"/>
      </w:tblGrid>
      <w:tr w:rsidR="00E22BAB" w:rsidRPr="007662AE" w14:paraId="1AB43BF1" w14:textId="77777777" w:rsidTr="00E22BA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ED5C" w14:textId="77777777" w:rsidR="00E22BAB" w:rsidRPr="007662AE" w:rsidRDefault="00E22B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C51B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Інвентарний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58C1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Первісна вартість (грн.)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A393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Знос(грн.)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38D6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Залишкова вартість (грн.)</w:t>
            </w:r>
          </w:p>
        </w:tc>
      </w:tr>
      <w:tr w:rsidR="00E22BAB" w:rsidRPr="007662AE" w14:paraId="0C7B220C" w14:textId="77777777" w:rsidTr="00E22BA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49FF" w14:textId="77777777" w:rsidR="00E22BAB" w:rsidRPr="007662AE" w:rsidRDefault="00E22B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Приміщення будівлі будинку побуту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6D04" w14:textId="77777777" w:rsidR="00E22BAB" w:rsidRPr="007662AE" w:rsidRDefault="00E22B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10130003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00D5" w14:textId="77777777" w:rsidR="00E22BAB" w:rsidRPr="007662AE" w:rsidRDefault="00E22B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863 665,99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9EB5" w14:textId="77777777" w:rsidR="00E22BAB" w:rsidRPr="007662AE" w:rsidRDefault="00E22B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82 048,27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497D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781 617,72</w:t>
            </w:r>
          </w:p>
        </w:tc>
      </w:tr>
    </w:tbl>
    <w:p w14:paraId="6AD5CD78" w14:textId="77777777" w:rsidR="00E22BAB" w:rsidRPr="007662AE" w:rsidRDefault="00E22BAB" w:rsidP="00E22BAB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7386DC1" w14:textId="77777777" w:rsidR="00E22BAB" w:rsidRPr="007662AE" w:rsidRDefault="00E22BAB" w:rsidP="007662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«Вишгородська центральна районна лікарня» Вишгородської районної ради: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1562"/>
        <w:gridCol w:w="1779"/>
        <w:gridCol w:w="1293"/>
        <w:gridCol w:w="1469"/>
      </w:tblGrid>
      <w:tr w:rsidR="00E22BAB" w:rsidRPr="007662AE" w14:paraId="22464E73" w14:textId="77777777" w:rsidTr="00E22BAB">
        <w:trPr>
          <w:trHeight w:val="51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5403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Необоротний актив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DB31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Інв</w:t>
            </w:r>
            <w:proofErr w:type="spellEnd"/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. 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DA6A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Вартість, грн..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F8D7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Знос, грн.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0BE6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Залишкова вартість, грн.</w:t>
            </w:r>
          </w:p>
        </w:tc>
      </w:tr>
      <w:tr w:rsidR="00E22BAB" w:rsidRPr="007662AE" w14:paraId="3B72E1FF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C47B9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Димерська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РЛ ЯЯ№154427   Земельна ділянка </w:t>
            </w:r>
          </w:p>
          <w:p w14:paraId="69987C04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84025 м.кв.,1011000002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9061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1011000002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1946E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8 957 217,00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82CD6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BE5E" w14:textId="77777777" w:rsidR="00E22BAB" w:rsidRPr="007662AE" w:rsidRDefault="00E22BAB">
            <w:pPr>
              <w:spacing w:line="256" w:lineRule="auto"/>
              <w:ind w:left="-6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8 957 217,00</w:t>
            </w:r>
          </w:p>
          <w:p w14:paraId="231017E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7D656C52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4D9FD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Гінекологічне відділення,1013100153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9D64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20767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129 808,00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2E0D9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129 808,00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3EC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7E82BFF7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992F4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Терапевтичне віділення,1013100155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7C93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2D664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99 814,00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77CA3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99 814,00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6FE6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1B8742D3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B58D8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Господарський корпус </w:t>
            </w:r>
          </w:p>
          <w:p w14:paraId="435C48E2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№ 1,1013100156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EE07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C59E9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55 639,00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2118A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55 639,00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C96D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373E25B8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B6588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Господарчий корпус  </w:t>
            </w:r>
          </w:p>
          <w:p w14:paraId="4912D3D2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№ 2,1013100158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E8B7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0B4FC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77 819,00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BEEC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77 819,00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24B7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15F0B431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9E83F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Автогараж - Склад </w:t>
            </w:r>
          </w:p>
          <w:p w14:paraId="568FA203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№ 2,1013100159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20DC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4749C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98 235,00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A5298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98 235,00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8DD2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16520605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D7BDD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Паталогоанатомічне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відділення,1013100160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B2BD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6D440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9 259,00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9820E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9 259,00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EA7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0FB584F5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DB020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Склад,1013100162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B24F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7761D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42 099,00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B0249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42 099,00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9CDC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0CD4AEFE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A6719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Погріб,1013100163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F77C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01BD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1 244,00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A3352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1 244,00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DA0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52EA4A6D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49EDE9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Погріб,1013100164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E0DA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709E6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692,00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39C64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692,00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804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64732FCB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623CC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Склдад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№ 1,1013100166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07AD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B4506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2 085,00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3DFF7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2 085,00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F4CD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3AB7089F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D57FD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Сарай,1013100167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4532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C8986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3 387,00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4A4E9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3 387,00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036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2681D87E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28DA9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Туалет,1013100168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5454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CDC60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2 705,00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F421E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2 705,00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3A4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33477EDF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5B33E9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Інфекційне  віділення,1013100169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5F30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7A3B6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357 171,00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0268D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357 171,00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DA38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79A78E03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AF379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Поліклініка,1013100173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4737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7F627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1 476 426,00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B0298" w14:textId="77777777" w:rsidR="00E22BAB" w:rsidRPr="007662AE" w:rsidRDefault="00E22BAB">
            <w:pPr>
              <w:spacing w:line="256" w:lineRule="auto"/>
              <w:ind w:left="-37" w:right="-154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1 476 426,00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58C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441289A9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0077F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Кислородний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пункт,1013100174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5719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62A41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1 507,00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FE718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1 336,64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15A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170,36</w:t>
            </w:r>
          </w:p>
          <w:p w14:paraId="393F14ED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1799AB16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7EFC4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Насосна  дизельна,1013100175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DDBC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86397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3 145,00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18016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2 788,98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281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356,02</w:t>
            </w:r>
          </w:p>
          <w:p w14:paraId="10A4A6A4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3854F43A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4525BC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Артскважина,1013100177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86B8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E3091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10 730,00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9D77C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10 730,00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B59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3D137EF2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A2851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Водонапорнабашня,1013100178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7DB3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8006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17 961,00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59C4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17 961,00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5173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31F8621C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F9DF69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Противопожежний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резервуар,1013100179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7C4A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8DEC0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1 911,00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64A9D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1 911,00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1ADD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144314EC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88D23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Огорожа 229м,1013100181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3DB3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AC887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4 817,00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9BCE56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4 817,00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DA5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6621DFB2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65B21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Водопровід,1013100183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E012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1013100183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AFFB5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14 486,00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70B59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14 486,00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59B3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70A83B92" w14:textId="77777777" w:rsidTr="00E22BAB">
        <w:trPr>
          <w:trHeight w:val="30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FAE4B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Артезіанська свердловина 2\2656 з надбудовою  над свердловиною,1013300274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4C09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1013300274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7D879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5 365,00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886AD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1 943,45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8A45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3 421,55</w:t>
            </w:r>
          </w:p>
          <w:p w14:paraId="6A0C305C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09BBA66E" w14:textId="77777777" w:rsidTr="00E22BAB">
        <w:trPr>
          <w:trHeight w:val="885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023D70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Водонапірна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башня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 з господарчою будівлею,1013300276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ACA8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1013300276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1B80F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17 961,00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0A561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6 512,63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5E9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</w:rPr>
              <w:t>11 448,37</w:t>
            </w:r>
          </w:p>
          <w:p w14:paraId="3363763C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22BAB" w:rsidRPr="007662AE" w14:paraId="518F7637" w14:textId="77777777" w:rsidTr="00E22BAB">
        <w:trPr>
          <w:trHeight w:val="111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C7A23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ВАЗ 21099, 1015200060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890D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1015200060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9486C5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13785,00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3259C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13 785,00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96A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BAB" w:rsidRPr="007662AE" w14:paraId="46A3E387" w14:textId="77777777" w:rsidTr="00E22BAB">
        <w:trPr>
          <w:trHeight w:val="150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B6F021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Спеціальний автомобіль невідкладної м/допомоги АС-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  <w:t>U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-396295 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ШД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, 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101520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081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D4CB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101520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  <w:t>0</w:t>
            </w: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081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E2911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133250,00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A494A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92163,24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8D19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41086,76</w:t>
            </w:r>
          </w:p>
        </w:tc>
      </w:tr>
    </w:tbl>
    <w:p w14:paraId="185C9E04" w14:textId="77777777" w:rsidR="00E22BAB" w:rsidRPr="007662AE" w:rsidRDefault="00E22BAB" w:rsidP="00E22BAB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426CF7A" w14:textId="77777777" w:rsidR="00E22BAB" w:rsidRPr="007662AE" w:rsidRDefault="00E22BAB" w:rsidP="00766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>Комунальний заклад «Соціальний гуртожиток Вишгородської районної ради Київської області»:</w:t>
      </w:r>
    </w:p>
    <w:tbl>
      <w:tblPr>
        <w:tblStyle w:val="af0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1702"/>
        <w:gridCol w:w="1843"/>
        <w:gridCol w:w="1432"/>
        <w:gridCol w:w="1808"/>
      </w:tblGrid>
      <w:tr w:rsidR="00E22BAB" w:rsidRPr="007662AE" w14:paraId="0083DC57" w14:textId="77777777" w:rsidTr="00E22BA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54DC" w14:textId="77777777" w:rsidR="00E22BAB" w:rsidRPr="007662AE" w:rsidRDefault="00E22B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Найменування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5816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Інвентарний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0781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Первісна вартість (грн.)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AC97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Знос(грн.)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F6B1" w14:textId="77777777" w:rsidR="00E22BAB" w:rsidRPr="007662AE" w:rsidRDefault="00E22B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Залишкова вартість (грн.)</w:t>
            </w:r>
          </w:p>
        </w:tc>
      </w:tr>
      <w:tr w:rsidR="00E22BAB" w:rsidRPr="007662AE" w14:paraId="76284707" w14:textId="77777777" w:rsidTr="00E22BA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A8A1" w14:textId="77777777" w:rsidR="00E22BAB" w:rsidRPr="007662AE" w:rsidRDefault="00E22B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Будівля фізкабінету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Катюжанської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амбулаторії загальної практики – сімейної медицини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1D14" w14:textId="77777777" w:rsidR="00E22BAB" w:rsidRPr="007662AE" w:rsidRDefault="00E22B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5F7B" w14:textId="77777777" w:rsidR="00E22BAB" w:rsidRPr="007662AE" w:rsidRDefault="00E22B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13 143,00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DC02" w14:textId="77777777" w:rsidR="00E22BAB" w:rsidRPr="007662AE" w:rsidRDefault="00E22B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13142,00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08E6" w14:textId="77777777" w:rsidR="00E22BAB" w:rsidRPr="007662AE" w:rsidRDefault="00E22B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</w:tbl>
    <w:p w14:paraId="0239D1D4" w14:textId="77777777" w:rsidR="00E22BAB" w:rsidRPr="007662AE" w:rsidRDefault="00E22BAB" w:rsidP="00E22BAB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F337646" w14:textId="77777777" w:rsidR="00E22BAB" w:rsidRPr="007662AE" w:rsidRDefault="00E22BAB" w:rsidP="00766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>ІІ. Рухоме майно,</w:t>
      </w:r>
    </w:p>
    <w:p w14:paraId="53BC0164" w14:textId="7612E508" w:rsidR="00E22BAB" w:rsidRDefault="00E22BAB" w:rsidP="00766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>яке прийняте у комунальну власність Димерської селищної територіальної громади в особі Димерської селищної ради із спільної комунальної власності територіальних громад сіл, селища, міста Вишгородського району</w:t>
      </w:r>
    </w:p>
    <w:p w14:paraId="4DE9507A" w14:textId="77777777" w:rsidR="007662AE" w:rsidRPr="007662AE" w:rsidRDefault="007662AE" w:rsidP="00766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8E2CB9" w14:textId="77777777" w:rsidR="00E22BAB" w:rsidRPr="007662AE" w:rsidRDefault="00E22BAB" w:rsidP="007662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«Центр первинної медико-санітарної допомоги» Вишгородської районної ради:</w:t>
      </w:r>
    </w:p>
    <w:tbl>
      <w:tblPr>
        <w:tblW w:w="8980" w:type="dxa"/>
        <w:tblInd w:w="93" w:type="dxa"/>
        <w:tblLook w:val="04A0" w:firstRow="1" w:lastRow="0" w:firstColumn="1" w:lastColumn="0" w:noHBand="0" w:noVBand="1"/>
      </w:tblPr>
      <w:tblGrid>
        <w:gridCol w:w="3220"/>
        <w:gridCol w:w="1840"/>
        <w:gridCol w:w="960"/>
        <w:gridCol w:w="2960"/>
      </w:tblGrid>
      <w:tr w:rsidR="00E22BAB" w:rsidRPr="007662AE" w14:paraId="04746DDD" w14:textId="77777777" w:rsidTr="00E22BAB">
        <w:trPr>
          <w:trHeight w:val="9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956A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Найменування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E60B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Інвентарний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E20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К-ть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0811" w14:textId="77777777" w:rsidR="00E22BAB" w:rsidRPr="007662AE" w:rsidRDefault="00E22BA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Вартість, грн.</w:t>
            </w:r>
          </w:p>
        </w:tc>
      </w:tr>
      <w:tr w:rsidR="00E22BAB" w:rsidRPr="007662AE" w14:paraId="24896E0F" w14:textId="77777777" w:rsidTr="00E22BAB">
        <w:trPr>
          <w:trHeight w:val="7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6A2A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Автомобіль HYUNDAI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Accent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KMHCT41BEJU435534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08D8D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1051016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307DB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31334A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499 000,00</w:t>
            </w:r>
          </w:p>
        </w:tc>
      </w:tr>
      <w:tr w:rsidR="00E22BAB" w:rsidRPr="007662AE" w14:paraId="01C1F059" w14:textId="77777777" w:rsidTr="00E22BAB">
        <w:trPr>
          <w:trHeight w:val="5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F690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ЗАЗ 110307 АІ 1719 ВН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2C63B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1051005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BB00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DF523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28 289,00</w:t>
            </w:r>
          </w:p>
        </w:tc>
      </w:tr>
      <w:tr w:rsidR="00E22BAB" w:rsidRPr="007662AE" w14:paraId="1A4C220B" w14:textId="77777777" w:rsidTr="00E22BA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3564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Опель </w:t>
            </w:r>
            <w:proofErr w:type="spellStart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Комбо</w:t>
            </w:r>
            <w:proofErr w:type="spellEnd"/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АІ 6876 СН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2F380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1051007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472D9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6B50A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139 861,00</w:t>
            </w:r>
          </w:p>
        </w:tc>
      </w:tr>
      <w:tr w:rsidR="00E22BAB" w:rsidRPr="007662AE" w14:paraId="3D648C5B" w14:textId="77777777" w:rsidTr="00E22BA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B890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ЗАЗ 110307 АІ 5821 АТ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F71D6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1051008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EEC98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7527E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21 115,00</w:t>
            </w:r>
          </w:p>
        </w:tc>
      </w:tr>
      <w:tr w:rsidR="00E22BAB" w:rsidRPr="007662AE" w14:paraId="273478EF" w14:textId="77777777" w:rsidTr="00E22BAB">
        <w:trPr>
          <w:trHeight w:val="49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5E11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ГАЗ 2752-288 АI 21-57 ЕС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A984E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1051009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1B1EB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34615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122 083,00</w:t>
            </w:r>
          </w:p>
        </w:tc>
      </w:tr>
      <w:tr w:rsidR="00E22BAB" w:rsidRPr="007662AE" w14:paraId="4DF769C9" w14:textId="77777777" w:rsidTr="00E22BAB">
        <w:trPr>
          <w:trHeight w:val="9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327B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Автомобіль RENAULT DUSTER (JD1) VIN VF 1HJD40962100997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D615D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1051014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D0DF7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DAD1F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499 950,00</w:t>
            </w:r>
          </w:p>
        </w:tc>
      </w:tr>
      <w:tr w:rsidR="00E22BAB" w:rsidRPr="007662AE" w14:paraId="69FD4B11" w14:textId="77777777" w:rsidTr="00E22BAB">
        <w:trPr>
          <w:trHeight w:val="39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21099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ВСЬОГО: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3897D" w14:textId="77777777" w:rsidR="00E22BAB" w:rsidRPr="007662AE" w:rsidRDefault="00E22BA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E33F5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C3D01" w14:textId="77777777" w:rsidR="00E22BAB" w:rsidRPr="007662AE" w:rsidRDefault="00E22BAB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1 310 298,00</w:t>
            </w:r>
          </w:p>
        </w:tc>
      </w:tr>
    </w:tbl>
    <w:p w14:paraId="31D35360" w14:textId="77777777" w:rsidR="007662AE" w:rsidRPr="007662AE" w:rsidRDefault="007662AE" w:rsidP="00E22B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1320F0" w14:textId="77777777" w:rsidR="00E22BAB" w:rsidRPr="007662AE" w:rsidRDefault="00E22BAB" w:rsidP="00E22B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Секретар ради                                                                               Л.Д. Іванова</w:t>
      </w:r>
    </w:p>
    <w:p w14:paraId="70E36BDB" w14:textId="77777777" w:rsidR="00E22BAB" w:rsidRPr="007662AE" w:rsidRDefault="00E22BAB" w:rsidP="00E22BA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22BAB" w:rsidRPr="007662AE" w:rsidSect="00AC08E3"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40A"/>
    <w:rsid w:val="00026802"/>
    <w:rsid w:val="00035095"/>
    <w:rsid w:val="00036074"/>
    <w:rsid w:val="00042ED7"/>
    <w:rsid w:val="000E3CF0"/>
    <w:rsid w:val="001A50B2"/>
    <w:rsid w:val="00341BD7"/>
    <w:rsid w:val="003D1DC7"/>
    <w:rsid w:val="0043086E"/>
    <w:rsid w:val="00443D49"/>
    <w:rsid w:val="0046383C"/>
    <w:rsid w:val="00491501"/>
    <w:rsid w:val="004D7EBF"/>
    <w:rsid w:val="004E5206"/>
    <w:rsid w:val="004E6E85"/>
    <w:rsid w:val="0054473E"/>
    <w:rsid w:val="006151BF"/>
    <w:rsid w:val="00663D0E"/>
    <w:rsid w:val="00691330"/>
    <w:rsid w:val="006955D4"/>
    <w:rsid w:val="006F6E07"/>
    <w:rsid w:val="007662AE"/>
    <w:rsid w:val="0077340A"/>
    <w:rsid w:val="00814165"/>
    <w:rsid w:val="008431EB"/>
    <w:rsid w:val="008579EC"/>
    <w:rsid w:val="009714F0"/>
    <w:rsid w:val="00990EE7"/>
    <w:rsid w:val="00A50EF5"/>
    <w:rsid w:val="00A95B99"/>
    <w:rsid w:val="00AC08E3"/>
    <w:rsid w:val="00AD5F1E"/>
    <w:rsid w:val="00AE1F75"/>
    <w:rsid w:val="00B634B7"/>
    <w:rsid w:val="00CB2473"/>
    <w:rsid w:val="00E1634B"/>
    <w:rsid w:val="00E22BAB"/>
    <w:rsid w:val="00EE6C43"/>
    <w:rsid w:val="00F13BD9"/>
    <w:rsid w:val="00F225BA"/>
    <w:rsid w:val="00F560F3"/>
    <w:rsid w:val="00F74143"/>
    <w:rsid w:val="00F844AC"/>
    <w:rsid w:val="00FD3F21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chartTrackingRefBased/>
  <w15:docId w15:val="{F5B0D209-6527-41D6-A3AE-F3B24C26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uiPriority w:val="99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iPriority w:val="99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semiHidden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90EE7"/>
  </w:style>
  <w:style w:type="paragraph" w:styleId="aa">
    <w:name w:val="footer"/>
    <w:basedOn w:val="a"/>
    <w:link w:val="ab"/>
    <w:uiPriority w:val="99"/>
    <w:semiHidden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3678</Words>
  <Characters>20966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20</cp:revision>
  <cp:lastPrinted>2022-11-02T12:50:00Z</cp:lastPrinted>
  <dcterms:created xsi:type="dcterms:W3CDTF">2021-01-15T07:48:00Z</dcterms:created>
  <dcterms:modified xsi:type="dcterms:W3CDTF">2022-11-02T12:53:00Z</dcterms:modified>
</cp:coreProperties>
</file>